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E2A4" w14:textId="77777777" w:rsidR="00E9326F" w:rsidRPr="00074E81" w:rsidRDefault="00E9326F" w:rsidP="00E9326F">
      <w:pPr>
        <w:spacing w:after="0" w:line="360" w:lineRule="auto"/>
        <w:jc w:val="center"/>
        <w:rPr>
          <w:rFonts w:ascii="Times New Roman" w:hAnsi="Times New Roman" w:cs="Times New Roman"/>
          <w:b/>
          <w:sz w:val="6"/>
          <w:szCs w:val="28"/>
        </w:rPr>
      </w:pPr>
    </w:p>
    <w:p w14:paraId="76B37462" w14:textId="7C69507A" w:rsidR="00E9326F" w:rsidRDefault="00E9326F" w:rsidP="00E9326F">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5D84C664" wp14:editId="49BBCEA8">
            <wp:simplePos x="0" y="0"/>
            <wp:positionH relativeFrom="margin">
              <wp:posOffset>2686050</wp:posOffset>
            </wp:positionH>
            <wp:positionV relativeFrom="margin">
              <wp:posOffset>-259080</wp:posOffset>
            </wp:positionV>
            <wp:extent cx="1653540" cy="259080"/>
            <wp:effectExtent l="0" t="0" r="3810" b="7620"/>
            <wp:wrapSquare wrapText="bothSides"/>
            <wp:docPr id="1" name="Picture 1" descr="SystemsGo_logo - NEW 2011"/>
            <wp:cNvGraphicFramePr/>
            <a:graphic xmlns:a="http://schemas.openxmlformats.org/drawingml/2006/main">
              <a:graphicData uri="http://schemas.openxmlformats.org/drawingml/2006/picture">
                <pic:pic xmlns:pic="http://schemas.openxmlformats.org/drawingml/2006/picture">
                  <pic:nvPicPr>
                    <pic:cNvPr id="0" name="Picture 2" descr="SystemsGo_logo - NEW 2011"/>
                    <pic:cNvPicPr>
                      <a:picLocks noChangeAspect="1" noChangeArrowheads="1"/>
                    </pic:cNvPicPr>
                  </pic:nvPicPr>
                  <pic:blipFill>
                    <a:blip r:embed="rId8" cstate="print"/>
                    <a:srcRect/>
                    <a:stretch>
                      <a:fillRect/>
                    </a:stretch>
                  </pic:blipFill>
                  <pic:spPr bwMode="auto">
                    <a:xfrm>
                      <a:off x="0" y="0"/>
                      <a:ext cx="1653540" cy="259080"/>
                    </a:xfrm>
                    <a:prstGeom prst="rect">
                      <a:avLst/>
                    </a:prstGeom>
                    <a:noFill/>
                    <a:ln w="9525">
                      <a:noFill/>
                      <a:miter lim="800000"/>
                      <a:headEnd/>
                      <a:tailEnd/>
                    </a:ln>
                  </pic:spPr>
                </pic:pic>
              </a:graphicData>
            </a:graphic>
          </wp:anchor>
        </w:drawing>
      </w:r>
      <w:r w:rsidRPr="008355AF">
        <w:rPr>
          <w:rFonts w:ascii="Times New Roman" w:hAnsi="Times New Roman" w:cs="Times New Roman"/>
          <w:b/>
          <w:sz w:val="28"/>
          <w:szCs w:val="28"/>
        </w:rPr>
        <w:t xml:space="preserve">TEACHER TRAINING </w:t>
      </w:r>
      <w:r w:rsidR="00BD30F4">
        <w:rPr>
          <w:rFonts w:ascii="Times New Roman" w:hAnsi="Times New Roman" w:cs="Times New Roman"/>
          <w:b/>
          <w:sz w:val="28"/>
          <w:szCs w:val="28"/>
        </w:rPr>
        <w:t>Registration Form</w:t>
      </w:r>
      <w:r>
        <w:rPr>
          <w:rFonts w:ascii="Times New Roman" w:hAnsi="Times New Roman" w:cs="Times New Roman"/>
          <w:b/>
          <w:sz w:val="28"/>
          <w:szCs w:val="28"/>
        </w:rPr>
        <w:t xml:space="preserve"> </w:t>
      </w:r>
      <w:r w:rsidR="00BD30F4">
        <w:rPr>
          <w:rFonts w:ascii="Times New Roman" w:hAnsi="Times New Roman" w:cs="Times New Roman"/>
          <w:b/>
          <w:sz w:val="28"/>
          <w:szCs w:val="28"/>
        </w:rPr>
        <w:t>202</w:t>
      </w:r>
      <w:r w:rsidR="004742E7">
        <w:rPr>
          <w:rFonts w:ascii="Times New Roman" w:hAnsi="Times New Roman" w:cs="Times New Roman"/>
          <w:b/>
          <w:sz w:val="28"/>
          <w:szCs w:val="28"/>
        </w:rPr>
        <w:t>5</w:t>
      </w:r>
    </w:p>
    <w:p w14:paraId="465BEEF6" w14:textId="1AA7D4F7" w:rsidR="00BF6887" w:rsidRDefault="00657013" w:rsidP="007B375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Oberth</w:t>
      </w:r>
      <w:r w:rsidR="004742E7">
        <w:rPr>
          <w:rFonts w:ascii="Times New Roman" w:hAnsi="Times New Roman" w:cs="Times New Roman"/>
          <w:b/>
          <w:i/>
          <w:sz w:val="28"/>
          <w:szCs w:val="28"/>
        </w:rPr>
        <w:t>/Von Braun</w:t>
      </w:r>
      <w:r>
        <w:rPr>
          <w:rFonts w:ascii="Times New Roman" w:hAnsi="Times New Roman" w:cs="Times New Roman"/>
          <w:b/>
          <w:i/>
          <w:sz w:val="28"/>
          <w:szCs w:val="28"/>
        </w:rPr>
        <w:t xml:space="preserve"> (</w:t>
      </w:r>
      <w:r w:rsidR="004742E7">
        <w:rPr>
          <w:rFonts w:ascii="Times New Roman" w:hAnsi="Times New Roman" w:cs="Times New Roman"/>
          <w:b/>
          <w:i/>
          <w:sz w:val="28"/>
          <w:szCs w:val="28"/>
        </w:rPr>
        <w:t>Mach 1 &amp; Mach 1.25</w:t>
      </w:r>
      <w:r>
        <w:rPr>
          <w:rFonts w:ascii="Times New Roman" w:hAnsi="Times New Roman" w:cs="Times New Roman"/>
          <w:b/>
          <w:i/>
          <w:sz w:val="28"/>
          <w:szCs w:val="28"/>
        </w:rPr>
        <w:t>)</w:t>
      </w:r>
    </w:p>
    <w:p w14:paraId="39A84425" w14:textId="77777777" w:rsidR="004645A1" w:rsidRPr="007B3753" w:rsidRDefault="004645A1" w:rsidP="007B3753">
      <w:pPr>
        <w:spacing w:after="0" w:line="240" w:lineRule="auto"/>
        <w:jc w:val="center"/>
        <w:rPr>
          <w:rFonts w:ascii="Times New Roman" w:hAnsi="Times New Roman" w:cs="Times New Roman"/>
          <w:b/>
          <w:i/>
          <w:sz w:val="28"/>
          <w:szCs w:val="28"/>
        </w:rPr>
      </w:pPr>
    </w:p>
    <w:p w14:paraId="348AA863" w14:textId="40EB8CC5" w:rsidR="00155E3E" w:rsidRDefault="00155E3E" w:rsidP="00155E3E">
      <w:pPr>
        <w:spacing w:after="0" w:line="240" w:lineRule="auto"/>
        <w:jc w:val="both"/>
        <w:rPr>
          <w:rFonts w:ascii="Times New Roman" w:hAnsi="Times New Roman" w:cs="Times New Roman"/>
          <w:b/>
          <w:u w:val="single"/>
        </w:rPr>
      </w:pPr>
      <w:bookmarkStart w:id="0" w:name="_Hlk501544622"/>
      <w:r>
        <w:rPr>
          <w:rFonts w:ascii="Times New Roman" w:hAnsi="Times New Roman" w:cs="Times New Roman"/>
          <w:b/>
        </w:rPr>
        <w:t xml:space="preserve">Teacher Name:  </w:t>
      </w:r>
      <w:sdt>
        <w:sdtPr>
          <w:rPr>
            <w:rFonts w:ascii="Times New Roman" w:hAnsi="Times New Roman" w:cs="Times New Roman"/>
            <w:b/>
          </w:rPr>
          <w:id w:val="1644078955"/>
          <w:placeholder>
            <w:docPart w:val="2CF9E5F6810E44B893F959CB293F267C"/>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Work Phone:  </w:t>
      </w:r>
      <w:sdt>
        <w:sdtPr>
          <w:rPr>
            <w:rFonts w:ascii="Times New Roman" w:hAnsi="Times New Roman" w:cs="Times New Roman"/>
            <w:b/>
          </w:rPr>
          <w:id w:val="2071912699"/>
          <w:placeholder>
            <w:docPart w:val="8F1883342DFE4B28B4B9DDBA61612467"/>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Cell Phone:  </w:t>
      </w:r>
      <w:sdt>
        <w:sdtPr>
          <w:rPr>
            <w:rFonts w:ascii="Times New Roman" w:hAnsi="Times New Roman" w:cs="Times New Roman"/>
            <w:b/>
          </w:rPr>
          <w:id w:val="1444812954"/>
          <w:placeholder>
            <w:docPart w:val="D05B4BE1B80C430781998C1FBE4F4A6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466ABD33" w14:textId="77777777" w:rsidR="00155E3E" w:rsidRDefault="00155E3E" w:rsidP="00155E3E">
      <w:pPr>
        <w:spacing w:after="0" w:line="240" w:lineRule="auto"/>
        <w:jc w:val="both"/>
        <w:rPr>
          <w:rFonts w:ascii="Times New Roman" w:hAnsi="Times New Roman" w:cs="Times New Roman"/>
          <w:b/>
          <w:u w:val="single"/>
        </w:rPr>
      </w:pPr>
    </w:p>
    <w:p w14:paraId="07E92233" w14:textId="3C269BD9" w:rsidR="00155E3E" w:rsidRDefault="00155E3E" w:rsidP="00155E3E">
      <w:pPr>
        <w:spacing w:after="0" w:line="240" w:lineRule="auto"/>
        <w:jc w:val="both"/>
        <w:rPr>
          <w:rFonts w:ascii="Times New Roman" w:hAnsi="Times New Roman" w:cs="Times New Roman"/>
          <w:b/>
        </w:rPr>
      </w:pPr>
      <w:r>
        <w:rPr>
          <w:rFonts w:ascii="Times New Roman" w:hAnsi="Times New Roman" w:cs="Times New Roman"/>
          <w:b/>
        </w:rPr>
        <w:t xml:space="preserve">Teacher School E-mail:  </w:t>
      </w:r>
      <w:sdt>
        <w:sdtPr>
          <w:rPr>
            <w:rFonts w:ascii="Times New Roman" w:hAnsi="Times New Roman" w:cs="Times New Roman"/>
            <w:b/>
          </w:rPr>
          <w:id w:val="-1521534343"/>
          <w:placeholder>
            <w:docPart w:val="AF0ABB0D5C604003A699FB2B64DD2AF1"/>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Teacher Personal E-mail:  </w:t>
      </w:r>
      <w:sdt>
        <w:sdtPr>
          <w:rPr>
            <w:rFonts w:ascii="Times New Roman" w:hAnsi="Times New Roman" w:cs="Times New Roman"/>
            <w:b/>
          </w:rPr>
          <w:id w:val="-1367520232"/>
          <w:placeholder>
            <w:docPart w:val="F014AA64DD11401BBE21DD8DD784FD01"/>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r w:rsidR="00075633">
        <w:rPr>
          <w:rFonts w:ascii="Times New Roman" w:hAnsi="Times New Roman" w:cs="Times New Roman"/>
          <w:b/>
        </w:rPr>
        <w:t xml:space="preserve">Shirt Size (pfg shirt) </w:t>
      </w:r>
      <w:sdt>
        <w:sdtPr>
          <w:rPr>
            <w:rFonts w:ascii="Times New Roman" w:hAnsi="Times New Roman" w:cs="Times New Roman"/>
            <w:b/>
          </w:rPr>
          <w:id w:val="1324707802"/>
          <w:placeholder>
            <w:docPart w:val="DefaultPlaceholder_-1854013438"/>
          </w:placeholder>
          <w:comboBox>
            <w:listItem w:value="Choose an item."/>
          </w:comboBox>
        </w:sdtPr>
        <w:sdtContent>
          <w:r w:rsidR="00075633">
            <w:rPr>
              <w:rFonts w:ascii="Times New Roman" w:hAnsi="Times New Roman" w:cs="Times New Roman"/>
              <w:b/>
            </w:rPr>
            <w:t>_______</w:t>
          </w:r>
        </w:sdtContent>
      </w:sdt>
    </w:p>
    <w:p w14:paraId="15D1BBBF" w14:textId="77777777" w:rsidR="00155E3E" w:rsidRDefault="00155E3E" w:rsidP="00155E3E">
      <w:pPr>
        <w:spacing w:after="0" w:line="240" w:lineRule="auto"/>
        <w:jc w:val="both"/>
        <w:rPr>
          <w:rFonts w:ascii="Times New Roman" w:hAnsi="Times New Roman" w:cs="Times New Roman"/>
          <w:b/>
          <w:u w:val="single"/>
        </w:rPr>
      </w:pPr>
    </w:p>
    <w:p w14:paraId="05EA37FC" w14:textId="145873F1" w:rsidR="00155E3E" w:rsidRDefault="00155E3E" w:rsidP="00155E3E">
      <w:pPr>
        <w:spacing w:after="0" w:line="240" w:lineRule="auto"/>
        <w:jc w:val="both"/>
        <w:rPr>
          <w:rFonts w:ascii="Times New Roman" w:hAnsi="Times New Roman" w:cs="Times New Roman"/>
          <w:b/>
        </w:rPr>
      </w:pPr>
      <w:r>
        <w:rPr>
          <w:rFonts w:ascii="Times New Roman" w:hAnsi="Times New Roman" w:cs="Times New Roman"/>
          <w:b/>
        </w:rPr>
        <w:t xml:space="preserve">School:  </w:t>
      </w:r>
      <w:sdt>
        <w:sdtPr>
          <w:rPr>
            <w:rFonts w:ascii="Times New Roman" w:hAnsi="Times New Roman" w:cs="Times New Roman"/>
            <w:b/>
          </w:rPr>
          <w:id w:val="-1472212323"/>
          <w:placeholder>
            <w:docPart w:val="72B4297B39B44FD0AE3ADE1C7E786BA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School Address:  </w:t>
      </w:r>
      <w:sdt>
        <w:sdtPr>
          <w:rPr>
            <w:rFonts w:ascii="Times New Roman" w:hAnsi="Times New Roman" w:cs="Times New Roman"/>
            <w:b/>
          </w:rPr>
          <w:id w:val="1322779437"/>
          <w:placeholder>
            <w:docPart w:val="EA373856C2824BF7828AE45F73C24948"/>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ISD:  </w:t>
      </w:r>
      <w:sdt>
        <w:sdtPr>
          <w:rPr>
            <w:rFonts w:ascii="Times New Roman" w:hAnsi="Times New Roman" w:cs="Times New Roman"/>
            <w:b/>
          </w:rPr>
          <w:id w:val="1500544043"/>
          <w:placeholder>
            <w:docPart w:val="073E773E298D428F8C6141C2FFA809DB"/>
          </w:placeholder>
          <w:comboBox>
            <w:listItem w:value="Choose an item."/>
          </w:comboBox>
        </w:sdtPr>
        <w:sdtContent>
          <w:r>
            <w:rPr>
              <w:rFonts w:ascii="Times New Roman" w:hAnsi="Times New Roman" w:cs="Times New Roman"/>
              <w:b/>
            </w:rPr>
            <w:t>_______</w:t>
          </w:r>
        </w:sdtContent>
      </w:sdt>
    </w:p>
    <w:p w14:paraId="0572667D" w14:textId="77777777" w:rsidR="00155E3E" w:rsidRDefault="00155E3E" w:rsidP="00155E3E">
      <w:pPr>
        <w:spacing w:after="0" w:line="240" w:lineRule="auto"/>
        <w:jc w:val="both"/>
        <w:rPr>
          <w:rFonts w:ascii="Times New Roman" w:hAnsi="Times New Roman" w:cs="Times New Roman"/>
          <w:b/>
          <w:u w:val="single"/>
        </w:rPr>
      </w:pPr>
    </w:p>
    <w:p w14:paraId="2187E67E" w14:textId="50EC3666"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Principal Name:  </w:t>
      </w:r>
      <w:sdt>
        <w:sdtPr>
          <w:rPr>
            <w:rFonts w:ascii="Times New Roman" w:hAnsi="Times New Roman" w:cs="Times New Roman"/>
            <w:b/>
          </w:rPr>
          <w:id w:val="410278844"/>
          <w:placeholder>
            <w:docPart w:val="3D0CD289B02947878FC76AECFE4BEECE"/>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Principal Phone:  </w:t>
      </w:r>
      <w:sdt>
        <w:sdtPr>
          <w:rPr>
            <w:rFonts w:ascii="Times New Roman" w:hAnsi="Times New Roman" w:cs="Times New Roman"/>
            <w:b/>
          </w:rPr>
          <w:id w:val="-1004359899"/>
          <w:placeholder>
            <w:docPart w:val="4C55BE845D5C406B824364E648D6980B"/>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Principal E-mail:  </w:t>
      </w:r>
      <w:sdt>
        <w:sdtPr>
          <w:rPr>
            <w:rFonts w:ascii="Times New Roman" w:hAnsi="Times New Roman" w:cs="Times New Roman"/>
            <w:b/>
          </w:rPr>
          <w:id w:val="639150367"/>
          <w:placeholder>
            <w:docPart w:val="C44AD8C0AAB4474CBC4BA6337AD48523"/>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75A240EB" w14:textId="77777777" w:rsidR="00155E3E" w:rsidRDefault="00155E3E" w:rsidP="00155E3E">
      <w:pPr>
        <w:spacing w:after="0" w:line="240" w:lineRule="auto"/>
        <w:jc w:val="both"/>
        <w:rPr>
          <w:rFonts w:ascii="Times New Roman" w:hAnsi="Times New Roman" w:cs="Times New Roman"/>
          <w:b/>
          <w:u w:val="single"/>
        </w:rPr>
      </w:pPr>
    </w:p>
    <w:p w14:paraId="6CA16CB5" w14:textId="77777777"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Accounting/Procurement Representative:  </w:t>
      </w:r>
      <w:sdt>
        <w:sdtPr>
          <w:rPr>
            <w:rFonts w:ascii="Times New Roman" w:hAnsi="Times New Roman" w:cs="Times New Roman"/>
            <w:b/>
          </w:rPr>
          <w:id w:val="-1136327390"/>
          <w:placeholder>
            <w:docPart w:val="39720D3761354CBBA1D97FC9C01A3426"/>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w:t>
      </w:r>
    </w:p>
    <w:p w14:paraId="07D446FB" w14:textId="77777777" w:rsidR="00155E3E" w:rsidRDefault="00155E3E" w:rsidP="00155E3E">
      <w:pPr>
        <w:spacing w:after="0" w:line="240" w:lineRule="auto"/>
        <w:jc w:val="both"/>
        <w:rPr>
          <w:rFonts w:ascii="Times New Roman" w:hAnsi="Times New Roman" w:cs="Times New Roman"/>
          <w:b/>
        </w:rPr>
      </w:pPr>
    </w:p>
    <w:p w14:paraId="75B3BBF5" w14:textId="77777777" w:rsidR="00155E3E" w:rsidRDefault="00155E3E" w:rsidP="00155E3E">
      <w:pPr>
        <w:spacing w:after="0" w:line="240" w:lineRule="auto"/>
        <w:jc w:val="both"/>
        <w:rPr>
          <w:rFonts w:ascii="Times New Roman" w:hAnsi="Times New Roman" w:cs="Times New Roman"/>
          <w:b/>
          <w:u w:val="single"/>
        </w:rPr>
      </w:pPr>
      <w:r>
        <w:rPr>
          <w:rFonts w:ascii="Times New Roman" w:hAnsi="Times New Roman" w:cs="Times New Roman"/>
          <w:b/>
        </w:rPr>
        <w:t xml:space="preserve">Accounting Contact Phone:  </w:t>
      </w:r>
      <w:sdt>
        <w:sdtPr>
          <w:rPr>
            <w:rFonts w:ascii="Times New Roman" w:hAnsi="Times New Roman" w:cs="Times New Roman"/>
            <w:b/>
          </w:rPr>
          <w:id w:val="-1927411256"/>
          <w:placeholder>
            <w:docPart w:val="427F0A6459D24BFD8018317A3629D85C"/>
          </w:placeholder>
          <w:comboBox>
            <w:listItem w:value="Choose an item."/>
          </w:comboBox>
        </w:sdtPr>
        <w:sdtContent>
          <w:r>
            <w:rPr>
              <w:rFonts w:ascii="Times New Roman" w:hAnsi="Times New Roman" w:cs="Times New Roman"/>
              <w:b/>
            </w:rPr>
            <w:t>_______</w:t>
          </w:r>
        </w:sdtContent>
      </w:sdt>
      <w:r>
        <w:rPr>
          <w:rFonts w:ascii="Times New Roman" w:hAnsi="Times New Roman" w:cs="Times New Roman"/>
          <w:b/>
        </w:rPr>
        <w:t xml:space="preserve">    Accounting Contact E-mail:  </w:t>
      </w:r>
      <w:r>
        <w:rPr>
          <w:rFonts w:ascii="Times New Roman" w:hAnsi="Times New Roman" w:cs="Times New Roman"/>
          <w:b/>
          <w:u w:val="single"/>
        </w:rPr>
        <w:tab/>
      </w:r>
      <w:sdt>
        <w:sdtPr>
          <w:rPr>
            <w:rFonts w:ascii="Times New Roman" w:hAnsi="Times New Roman" w:cs="Times New Roman"/>
            <w:b/>
          </w:rPr>
          <w:id w:val="-798676776"/>
          <w:placeholder>
            <w:docPart w:val="1464B5D3FAD044D5BCEBF74B9A662DB0"/>
          </w:placeholder>
          <w:comboBox>
            <w:listItem w:value="Choose an item."/>
          </w:comboBox>
        </w:sdtPr>
        <w:sdtContent>
          <w:r>
            <w:rPr>
              <w:rFonts w:ascii="Times New Roman" w:hAnsi="Times New Roman" w:cs="Times New Roman"/>
              <w:b/>
            </w:rPr>
            <w:t xml:space="preserve"> _______</w:t>
          </w:r>
        </w:sdtContent>
      </w:sdt>
      <w:r>
        <w:rPr>
          <w:rFonts w:ascii="Times New Roman" w:hAnsi="Times New Roman" w:cs="Times New Roman"/>
          <w:b/>
        </w:rPr>
        <w:t xml:space="preserve">  </w:t>
      </w:r>
    </w:p>
    <w:p w14:paraId="2B9B8C7B" w14:textId="77777777" w:rsidR="007B3753" w:rsidRPr="00454817" w:rsidRDefault="007B3753" w:rsidP="007B3753">
      <w:pPr>
        <w:pBdr>
          <w:bottom w:val="single" w:sz="4" w:space="1" w:color="auto"/>
        </w:pBdr>
        <w:spacing w:after="0" w:line="240" w:lineRule="auto"/>
        <w:jc w:val="both"/>
        <w:rPr>
          <w:rFonts w:ascii="Times New Roman" w:hAnsi="Times New Roman" w:cs="Times New Roman"/>
          <w:b/>
          <w:sz w:val="6"/>
          <w:u w:val="single"/>
        </w:rPr>
      </w:pPr>
    </w:p>
    <w:p w14:paraId="177E067B" w14:textId="77777777" w:rsidR="002F343E" w:rsidRPr="002F343E" w:rsidRDefault="002F343E" w:rsidP="00DD351A">
      <w:pPr>
        <w:spacing w:after="0" w:line="240" w:lineRule="auto"/>
        <w:jc w:val="both"/>
        <w:rPr>
          <w:rFonts w:ascii="Times New Roman" w:hAnsi="Times New Roman" w:cs="Times New Roman"/>
          <w:b/>
          <w:i/>
          <w:sz w:val="6"/>
        </w:rPr>
      </w:pPr>
    </w:p>
    <w:p w14:paraId="09692460" w14:textId="7954E3BB" w:rsidR="007B3753" w:rsidRPr="000F61E0" w:rsidRDefault="007B3753" w:rsidP="00DD351A">
      <w:pPr>
        <w:spacing w:after="0" w:line="240" w:lineRule="auto"/>
        <w:jc w:val="both"/>
        <w:rPr>
          <w:rFonts w:ascii="Times New Roman" w:hAnsi="Times New Roman" w:cs="Times New Roman"/>
          <w:b/>
          <w:i/>
        </w:rPr>
      </w:pPr>
      <w:r w:rsidRPr="000F61E0">
        <w:rPr>
          <w:rFonts w:ascii="Times New Roman" w:hAnsi="Times New Roman" w:cs="Times New Roman"/>
          <w:b/>
          <w:i/>
        </w:rPr>
        <w:t xml:space="preserve">This is not a binding contract. This </w:t>
      </w:r>
      <w:r w:rsidR="00BD30F4">
        <w:rPr>
          <w:rFonts w:ascii="Times New Roman" w:hAnsi="Times New Roman" w:cs="Times New Roman"/>
          <w:b/>
          <w:i/>
        </w:rPr>
        <w:t>registration form</w:t>
      </w:r>
      <w:r w:rsidRPr="000F61E0">
        <w:rPr>
          <w:rFonts w:ascii="Times New Roman" w:hAnsi="Times New Roman" w:cs="Times New Roman"/>
          <w:b/>
          <w:i/>
        </w:rPr>
        <w:t xml:space="preserve"> serves only as a place holder for your training. A</w:t>
      </w:r>
      <w:r>
        <w:rPr>
          <w:rFonts w:ascii="Times New Roman" w:hAnsi="Times New Roman" w:cs="Times New Roman"/>
          <w:b/>
          <w:i/>
        </w:rPr>
        <w:t xml:space="preserve">n Agreement </w:t>
      </w:r>
      <w:r w:rsidR="00A76F9A">
        <w:rPr>
          <w:rFonts w:ascii="Times New Roman" w:hAnsi="Times New Roman" w:cs="Times New Roman"/>
          <w:b/>
          <w:i/>
        </w:rPr>
        <w:t>b</w:t>
      </w:r>
      <w:r>
        <w:rPr>
          <w:rFonts w:ascii="Times New Roman" w:hAnsi="Times New Roman" w:cs="Times New Roman"/>
          <w:b/>
          <w:i/>
        </w:rPr>
        <w:t>etween Fredericksburg Education Initiative, Inc. dba SystemsGo and your school for Curricula License and Related Services</w:t>
      </w:r>
      <w:r w:rsidRPr="000F61E0">
        <w:rPr>
          <w:rFonts w:ascii="Times New Roman" w:hAnsi="Times New Roman" w:cs="Times New Roman"/>
          <w:b/>
          <w:i/>
        </w:rPr>
        <w:t xml:space="preserve"> will follow, upon administrative approval.</w:t>
      </w:r>
    </w:p>
    <w:p w14:paraId="5AC6544D" w14:textId="18A3DC0E" w:rsidR="007B3753" w:rsidRPr="00A726A4" w:rsidRDefault="004742E7" w:rsidP="007B3753">
      <w:pPr>
        <w:spacing w:before="80" w:after="8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PERTINENT INFORMATION</w:t>
      </w:r>
    </w:p>
    <w:bookmarkEnd w:id="0"/>
    <w:p w14:paraId="3FA56D96" w14:textId="5F07EEBE" w:rsidR="008618E3" w:rsidRPr="008618E3" w:rsidRDefault="009E1EDF" w:rsidP="00A726A4">
      <w:pPr>
        <w:pStyle w:val="ListParagraph"/>
        <w:numPr>
          <w:ilvl w:val="0"/>
          <w:numId w:val="1"/>
        </w:numPr>
        <w:spacing w:after="0" w:line="240" w:lineRule="auto"/>
        <w:ind w:hanging="720"/>
        <w:jc w:val="both"/>
        <w:rPr>
          <w:rFonts w:ascii="Times New Roman" w:hAnsi="Times New Roman" w:cs="Times New Roman"/>
          <w:b/>
        </w:rPr>
      </w:pPr>
      <w:r>
        <w:rPr>
          <w:rFonts w:ascii="Times New Roman" w:hAnsi="Times New Roman" w:cs="Times New Roman"/>
          <w:b/>
        </w:rPr>
        <w:t xml:space="preserve">Please indicate </w:t>
      </w:r>
      <w:r w:rsidR="004742E7">
        <w:rPr>
          <w:rFonts w:ascii="Times New Roman" w:hAnsi="Times New Roman" w:cs="Times New Roman"/>
          <w:b/>
        </w:rPr>
        <w:t xml:space="preserve">the </w:t>
      </w:r>
      <w:r>
        <w:rPr>
          <w:rFonts w:ascii="Times New Roman" w:hAnsi="Times New Roman" w:cs="Times New Roman"/>
          <w:b/>
        </w:rPr>
        <w:t xml:space="preserve">preferred location and date: </w:t>
      </w:r>
      <w:r>
        <w:rPr>
          <w:rFonts w:ascii="Times New Roman" w:hAnsi="Times New Roman" w:cs="Times New Roman"/>
        </w:rPr>
        <w:t xml:space="preserve">  </w:t>
      </w:r>
    </w:p>
    <w:p w14:paraId="735B5B5B" w14:textId="080ECC0B" w:rsidR="00A726A4" w:rsidRPr="00657013" w:rsidRDefault="00000000" w:rsidP="009E1EDF">
      <w:pPr>
        <w:pStyle w:val="ListParagraph"/>
        <w:numPr>
          <w:ilvl w:val="1"/>
          <w:numId w:val="1"/>
        </w:numPr>
        <w:spacing w:after="0" w:line="240" w:lineRule="auto"/>
        <w:jc w:val="both"/>
        <w:rPr>
          <w:rFonts w:ascii="Times New Roman" w:hAnsi="Times New Roman" w:cs="Times New Roman"/>
          <w:b/>
        </w:rPr>
      </w:pPr>
      <w:sdt>
        <w:sdtPr>
          <w:rPr>
            <w:rFonts w:ascii="Times New Roman" w:hAnsi="Times New Roman" w:cs="Times New Roman"/>
          </w:rPr>
          <w:id w:val="-494493892"/>
          <w14:checkbox>
            <w14:checked w14:val="0"/>
            <w14:checkedState w14:val="2612" w14:font="MS Gothic"/>
            <w14:uncheckedState w14:val="2610" w14:font="MS Gothic"/>
          </w14:checkbox>
        </w:sdtPr>
        <w:sdtContent>
          <w:r w:rsidR="00323915">
            <w:rPr>
              <w:rFonts w:ascii="MS Gothic" w:eastAsia="MS Gothic" w:hAnsi="MS Gothic" w:cs="Times New Roman" w:hint="eastAsia"/>
            </w:rPr>
            <w:t>☐</w:t>
          </w:r>
        </w:sdtContent>
      </w:sdt>
      <w:r w:rsidR="009E1EDF">
        <w:rPr>
          <w:rFonts w:ascii="Times New Roman" w:hAnsi="Times New Roman" w:cs="Times New Roman"/>
        </w:rPr>
        <w:t xml:space="preserve">       </w:t>
      </w:r>
      <w:r w:rsidR="0027141F">
        <w:rPr>
          <w:rFonts w:ascii="Times New Roman" w:hAnsi="Times New Roman" w:cs="Times New Roman"/>
        </w:rPr>
        <w:t xml:space="preserve">Fredericksburg, </w:t>
      </w:r>
      <w:proofErr w:type="gramStart"/>
      <w:r w:rsidR="0027141F">
        <w:rPr>
          <w:rFonts w:ascii="Times New Roman" w:hAnsi="Times New Roman" w:cs="Times New Roman"/>
        </w:rPr>
        <w:t>TX</w:t>
      </w:r>
      <w:r w:rsidR="008618E3">
        <w:rPr>
          <w:rFonts w:ascii="Times New Roman" w:hAnsi="Times New Roman" w:cs="Times New Roman"/>
        </w:rPr>
        <w:t xml:space="preserve">  </w:t>
      </w:r>
      <w:r w:rsidR="004645A1">
        <w:rPr>
          <w:rFonts w:ascii="Times New Roman" w:hAnsi="Times New Roman" w:cs="Times New Roman"/>
        </w:rPr>
        <w:t>July</w:t>
      </w:r>
      <w:proofErr w:type="gramEnd"/>
      <w:r w:rsidR="004645A1">
        <w:rPr>
          <w:rFonts w:ascii="Times New Roman" w:hAnsi="Times New Roman" w:cs="Times New Roman"/>
        </w:rPr>
        <w:t xml:space="preserve"> </w:t>
      </w:r>
      <w:r w:rsidR="00201826">
        <w:rPr>
          <w:rFonts w:ascii="Times New Roman" w:hAnsi="Times New Roman" w:cs="Times New Roman"/>
        </w:rPr>
        <w:t>1</w:t>
      </w:r>
      <w:r w:rsidR="004742E7">
        <w:rPr>
          <w:rFonts w:ascii="Times New Roman" w:hAnsi="Times New Roman" w:cs="Times New Roman"/>
        </w:rPr>
        <w:t>2</w:t>
      </w:r>
      <w:r w:rsidR="004645A1">
        <w:rPr>
          <w:rFonts w:ascii="Times New Roman" w:hAnsi="Times New Roman" w:cs="Times New Roman"/>
        </w:rPr>
        <w:t xml:space="preserve"> – July </w:t>
      </w:r>
      <w:r w:rsidR="00BD30F4">
        <w:rPr>
          <w:rFonts w:ascii="Times New Roman" w:hAnsi="Times New Roman" w:cs="Times New Roman"/>
        </w:rPr>
        <w:t>1</w:t>
      </w:r>
      <w:r w:rsidR="004742E7">
        <w:rPr>
          <w:rFonts w:ascii="Times New Roman" w:hAnsi="Times New Roman" w:cs="Times New Roman"/>
        </w:rPr>
        <w:t>3</w:t>
      </w:r>
      <w:r w:rsidR="004645A1">
        <w:rPr>
          <w:rFonts w:ascii="Times New Roman" w:hAnsi="Times New Roman" w:cs="Times New Roman"/>
        </w:rPr>
        <w:t xml:space="preserve">, </w:t>
      </w:r>
      <w:r w:rsidR="00BD30F4">
        <w:rPr>
          <w:rFonts w:ascii="Times New Roman" w:hAnsi="Times New Roman" w:cs="Times New Roman"/>
        </w:rPr>
        <w:t>202</w:t>
      </w:r>
      <w:r w:rsidR="004742E7">
        <w:rPr>
          <w:rFonts w:ascii="Times New Roman" w:hAnsi="Times New Roman" w:cs="Times New Roman"/>
        </w:rPr>
        <w:t>5</w:t>
      </w:r>
    </w:p>
    <w:p w14:paraId="3162FD17" w14:textId="4C244AD8" w:rsidR="00657013" w:rsidRPr="00657013" w:rsidRDefault="00000000" w:rsidP="00657013">
      <w:pPr>
        <w:pStyle w:val="ListParagraph"/>
        <w:numPr>
          <w:ilvl w:val="1"/>
          <w:numId w:val="1"/>
        </w:numPr>
        <w:spacing w:after="0" w:line="240" w:lineRule="auto"/>
        <w:jc w:val="both"/>
        <w:rPr>
          <w:rFonts w:ascii="Times New Roman" w:hAnsi="Times New Roman" w:cs="Times New Roman"/>
          <w:bCs/>
        </w:rPr>
      </w:pPr>
      <w:sdt>
        <w:sdtPr>
          <w:rPr>
            <w:rFonts w:ascii="Times New Roman" w:hAnsi="Times New Roman" w:cs="Times New Roman"/>
            <w:b/>
          </w:rPr>
          <w:id w:val="157194977"/>
          <w14:checkbox>
            <w14:checked w14:val="0"/>
            <w14:checkedState w14:val="2612" w14:font="MS Gothic"/>
            <w14:uncheckedState w14:val="2610" w14:font="MS Gothic"/>
          </w14:checkbox>
        </w:sdtPr>
        <w:sdtContent>
          <w:r w:rsidR="00657013">
            <w:rPr>
              <w:rFonts w:ascii="MS Gothic" w:eastAsia="MS Gothic" w:hAnsi="MS Gothic" w:cs="Times New Roman" w:hint="eastAsia"/>
              <w:b/>
            </w:rPr>
            <w:t>☐</w:t>
          </w:r>
        </w:sdtContent>
      </w:sdt>
      <w:r w:rsidR="00657013">
        <w:rPr>
          <w:rFonts w:ascii="Times New Roman" w:hAnsi="Times New Roman" w:cs="Times New Roman"/>
          <w:b/>
        </w:rPr>
        <w:t xml:space="preserve">       </w:t>
      </w:r>
      <w:r w:rsidR="00657013" w:rsidRPr="00657013">
        <w:rPr>
          <w:rFonts w:ascii="Times New Roman" w:hAnsi="Times New Roman" w:cs="Times New Roman"/>
          <w:bCs/>
        </w:rPr>
        <w:t xml:space="preserve">Artesia, </w:t>
      </w:r>
      <w:proofErr w:type="gramStart"/>
      <w:r w:rsidR="00657013" w:rsidRPr="00657013">
        <w:rPr>
          <w:rFonts w:ascii="Times New Roman" w:hAnsi="Times New Roman" w:cs="Times New Roman"/>
          <w:bCs/>
        </w:rPr>
        <w:t xml:space="preserve">NM </w:t>
      </w:r>
      <w:r w:rsidR="004645A1">
        <w:rPr>
          <w:rFonts w:ascii="Times New Roman" w:hAnsi="Times New Roman" w:cs="Times New Roman"/>
          <w:bCs/>
        </w:rPr>
        <w:t xml:space="preserve"> July</w:t>
      </w:r>
      <w:proofErr w:type="gramEnd"/>
      <w:r w:rsidR="004645A1">
        <w:rPr>
          <w:rFonts w:ascii="Times New Roman" w:hAnsi="Times New Roman" w:cs="Times New Roman"/>
          <w:bCs/>
        </w:rPr>
        <w:t xml:space="preserve"> 2</w:t>
      </w:r>
      <w:r w:rsidR="004742E7">
        <w:rPr>
          <w:rFonts w:ascii="Times New Roman" w:hAnsi="Times New Roman" w:cs="Times New Roman"/>
          <w:bCs/>
        </w:rPr>
        <w:t>6</w:t>
      </w:r>
      <w:r w:rsidR="004645A1">
        <w:rPr>
          <w:rFonts w:ascii="Times New Roman" w:hAnsi="Times New Roman" w:cs="Times New Roman"/>
          <w:bCs/>
        </w:rPr>
        <w:t xml:space="preserve"> – July </w:t>
      </w:r>
      <w:r w:rsidR="00BD30F4">
        <w:rPr>
          <w:rFonts w:ascii="Times New Roman" w:hAnsi="Times New Roman" w:cs="Times New Roman"/>
          <w:bCs/>
        </w:rPr>
        <w:t>2</w:t>
      </w:r>
      <w:r w:rsidR="004742E7">
        <w:rPr>
          <w:rFonts w:ascii="Times New Roman" w:hAnsi="Times New Roman" w:cs="Times New Roman"/>
          <w:bCs/>
        </w:rPr>
        <w:t>7</w:t>
      </w:r>
      <w:r w:rsidR="004645A1">
        <w:rPr>
          <w:rFonts w:ascii="Times New Roman" w:hAnsi="Times New Roman" w:cs="Times New Roman"/>
          <w:bCs/>
        </w:rPr>
        <w:t xml:space="preserve">, </w:t>
      </w:r>
      <w:r w:rsidR="00BD30F4">
        <w:rPr>
          <w:rFonts w:ascii="Times New Roman" w:hAnsi="Times New Roman" w:cs="Times New Roman"/>
          <w:bCs/>
        </w:rPr>
        <w:t>202</w:t>
      </w:r>
      <w:r w:rsidR="004742E7">
        <w:rPr>
          <w:rFonts w:ascii="Times New Roman" w:hAnsi="Times New Roman" w:cs="Times New Roman"/>
          <w:bCs/>
        </w:rPr>
        <w:t>5</w:t>
      </w:r>
    </w:p>
    <w:p w14:paraId="12CCA740" w14:textId="29E7B0BA" w:rsidR="00193A6D" w:rsidRPr="00A76F9A" w:rsidRDefault="0027141F" w:rsidP="00193A6D">
      <w:pPr>
        <w:pStyle w:val="ListParagraph"/>
        <w:spacing w:after="0" w:line="240" w:lineRule="auto"/>
        <w:jc w:val="both"/>
        <w:rPr>
          <w:rFonts w:ascii="Times New Roman" w:hAnsi="Times New Roman" w:cs="Times New Roman"/>
          <w:sz w:val="6"/>
          <w:szCs w:val="14"/>
        </w:rPr>
      </w:pPr>
      <w:r>
        <w:rPr>
          <w:rFonts w:ascii="Times New Roman" w:hAnsi="Times New Roman" w:cs="Times New Roman"/>
          <w:sz w:val="6"/>
          <w:szCs w:val="14"/>
        </w:rPr>
        <w:t>-</w:t>
      </w:r>
    </w:p>
    <w:p w14:paraId="34B62C8E" w14:textId="77777777" w:rsidR="00193A6D" w:rsidRPr="00A76F9A" w:rsidRDefault="00193A6D" w:rsidP="00193A6D">
      <w:pPr>
        <w:pStyle w:val="ListParagraph"/>
        <w:rPr>
          <w:rFonts w:ascii="Times New Roman" w:hAnsi="Times New Roman" w:cs="Times New Roman"/>
          <w:sz w:val="6"/>
          <w:szCs w:val="14"/>
        </w:rPr>
      </w:pPr>
    </w:p>
    <w:p w14:paraId="4BD8011A" w14:textId="64E7D295" w:rsidR="00193A6D" w:rsidRPr="00326578" w:rsidRDefault="004742E7" w:rsidP="0075419B">
      <w:pPr>
        <w:pStyle w:val="ListParagraph"/>
        <w:numPr>
          <w:ilvl w:val="0"/>
          <w:numId w:val="1"/>
        </w:numPr>
        <w:spacing w:after="0" w:line="240" w:lineRule="auto"/>
        <w:ind w:hanging="720"/>
        <w:jc w:val="both"/>
        <w:rPr>
          <w:rFonts w:ascii="Times New Roman" w:hAnsi="Times New Roman" w:cs="Times New Roman"/>
          <w:b/>
        </w:rPr>
      </w:pPr>
      <w:r>
        <w:rPr>
          <w:rFonts w:ascii="Times New Roman" w:hAnsi="Times New Roman" w:cs="Times New Roman"/>
          <w:b/>
        </w:rPr>
        <w:t>Cost:</w:t>
      </w:r>
      <w:r w:rsidR="00193A6D" w:rsidRPr="00326578">
        <w:rPr>
          <w:rFonts w:ascii="Times New Roman" w:hAnsi="Times New Roman" w:cs="Times New Roman"/>
        </w:rPr>
        <w:t xml:space="preserve"> </w:t>
      </w:r>
      <w:bookmarkStart w:id="1" w:name="_Hlk88118988"/>
      <w:r w:rsidR="00CD6391">
        <w:rPr>
          <w:rFonts w:ascii="Times New Roman" w:hAnsi="Times New Roman" w:cs="Times New Roman"/>
        </w:rPr>
        <w:t xml:space="preserve">Please </w:t>
      </w:r>
      <w:r w:rsidR="0060289E">
        <w:rPr>
          <w:rFonts w:ascii="Times New Roman" w:hAnsi="Times New Roman" w:cs="Times New Roman"/>
        </w:rPr>
        <w:t xml:space="preserve">contact SystemsGo directly </w:t>
      </w:r>
      <w:proofErr w:type="gramStart"/>
      <w:r w:rsidR="00CD6391">
        <w:rPr>
          <w:rFonts w:ascii="Times New Roman" w:hAnsi="Times New Roman" w:cs="Times New Roman"/>
        </w:rPr>
        <w:t>for</w:t>
      </w:r>
      <w:proofErr w:type="gramEnd"/>
      <w:r w:rsidR="00CD6391">
        <w:rPr>
          <w:rFonts w:ascii="Times New Roman" w:hAnsi="Times New Roman" w:cs="Times New Roman"/>
        </w:rPr>
        <w:t xml:space="preserve"> state specific costs for training and annual licensing.</w:t>
      </w:r>
      <w:r w:rsidR="00193A6D" w:rsidRPr="00326578">
        <w:rPr>
          <w:rFonts w:ascii="Times New Roman" w:hAnsi="Times New Roman" w:cs="Times New Roman"/>
        </w:rPr>
        <w:t xml:space="preserve"> The </w:t>
      </w:r>
      <w:r w:rsidR="0030451B" w:rsidRPr="00326578">
        <w:rPr>
          <w:rFonts w:ascii="Times New Roman" w:hAnsi="Times New Roman" w:cs="Times New Roman"/>
        </w:rPr>
        <w:t>Annual Licensing Fee</w:t>
      </w:r>
      <w:r w:rsidR="00193A6D" w:rsidRPr="00326578">
        <w:rPr>
          <w:rFonts w:ascii="Times New Roman" w:hAnsi="Times New Roman" w:cs="Times New Roman"/>
        </w:rPr>
        <w:t xml:space="preserve"> gives school </w:t>
      </w:r>
      <w:r w:rsidR="0030451B" w:rsidRPr="00326578">
        <w:rPr>
          <w:rFonts w:ascii="Times New Roman" w:hAnsi="Times New Roman" w:cs="Times New Roman"/>
        </w:rPr>
        <w:t xml:space="preserve">access to curriculum, </w:t>
      </w:r>
      <w:r w:rsidR="00343D17">
        <w:rPr>
          <w:rFonts w:ascii="Times New Roman" w:hAnsi="Times New Roman" w:cs="Times New Roman"/>
        </w:rPr>
        <w:t>launch support for 1 vehicle (additional vehicles $</w:t>
      </w:r>
      <w:r w:rsidR="005267FE">
        <w:rPr>
          <w:rFonts w:ascii="Times New Roman" w:hAnsi="Times New Roman" w:cs="Times New Roman"/>
        </w:rPr>
        <w:t>500</w:t>
      </w:r>
      <w:r w:rsidR="00343D17">
        <w:rPr>
          <w:rFonts w:ascii="Times New Roman" w:hAnsi="Times New Roman" w:cs="Times New Roman"/>
        </w:rPr>
        <w:t xml:space="preserve"> each)</w:t>
      </w:r>
      <w:r w:rsidR="00193A6D" w:rsidRPr="00326578">
        <w:rPr>
          <w:rFonts w:ascii="Times New Roman" w:hAnsi="Times New Roman" w:cs="Times New Roman"/>
        </w:rPr>
        <w:t xml:space="preserve"> and </w:t>
      </w:r>
      <w:r w:rsidR="00CD6391">
        <w:rPr>
          <w:rFonts w:ascii="Times New Roman" w:hAnsi="Times New Roman" w:cs="Times New Roman"/>
        </w:rPr>
        <w:t xml:space="preserve">yearlong </w:t>
      </w:r>
      <w:r w:rsidR="00193A6D" w:rsidRPr="00326578">
        <w:rPr>
          <w:rFonts w:ascii="Times New Roman" w:hAnsi="Times New Roman" w:cs="Times New Roman"/>
        </w:rPr>
        <w:t>staff</w:t>
      </w:r>
      <w:r w:rsidR="0030451B" w:rsidRPr="00326578">
        <w:rPr>
          <w:rFonts w:ascii="Times New Roman" w:hAnsi="Times New Roman" w:cs="Times New Roman"/>
        </w:rPr>
        <w:t>/technical</w:t>
      </w:r>
      <w:r w:rsidR="0046126D">
        <w:rPr>
          <w:rFonts w:ascii="Times New Roman" w:hAnsi="Times New Roman" w:cs="Times New Roman"/>
        </w:rPr>
        <w:t xml:space="preserve"> support. In addition, t</w:t>
      </w:r>
      <w:r w:rsidR="0060097E" w:rsidRPr="00326578">
        <w:rPr>
          <w:rFonts w:ascii="Times New Roman" w:hAnsi="Times New Roman" w:cs="Times New Roman"/>
        </w:rPr>
        <w:t xml:space="preserve">he school must </w:t>
      </w:r>
      <w:r w:rsidR="00DA02F9" w:rsidRPr="00326578">
        <w:rPr>
          <w:rFonts w:ascii="Times New Roman" w:hAnsi="Times New Roman" w:cs="Times New Roman"/>
        </w:rPr>
        <w:t>budget project</w:t>
      </w:r>
      <w:r w:rsidR="0060097E" w:rsidRPr="00326578">
        <w:rPr>
          <w:rFonts w:ascii="Times New Roman" w:hAnsi="Times New Roman" w:cs="Times New Roman"/>
        </w:rPr>
        <w:t xml:space="preserve"> materials </w:t>
      </w:r>
      <w:r w:rsidR="00DA02F9" w:rsidRPr="00326578">
        <w:rPr>
          <w:rFonts w:ascii="Times New Roman" w:hAnsi="Times New Roman" w:cs="Times New Roman"/>
        </w:rPr>
        <w:t>at</w:t>
      </w:r>
      <w:r w:rsidR="0060097E" w:rsidRPr="00326578">
        <w:rPr>
          <w:rFonts w:ascii="Times New Roman" w:hAnsi="Times New Roman" w:cs="Times New Roman"/>
        </w:rPr>
        <w:t xml:space="preserve"> an estimated cost of $</w:t>
      </w:r>
      <w:r>
        <w:rPr>
          <w:rFonts w:ascii="Times New Roman" w:hAnsi="Times New Roman" w:cs="Times New Roman"/>
        </w:rPr>
        <w:t>10</w:t>
      </w:r>
      <w:r w:rsidR="00C55082">
        <w:rPr>
          <w:rFonts w:ascii="Times New Roman" w:hAnsi="Times New Roman" w:cs="Times New Roman"/>
        </w:rPr>
        <w:t>00</w:t>
      </w:r>
      <w:r w:rsidR="0060097E" w:rsidRPr="00326578">
        <w:rPr>
          <w:rFonts w:ascii="Times New Roman" w:hAnsi="Times New Roman" w:cs="Times New Roman"/>
        </w:rPr>
        <w:t xml:space="preserve"> for a class of 20 students</w:t>
      </w:r>
      <w:r w:rsidR="0046126D">
        <w:rPr>
          <w:rFonts w:ascii="Times New Roman" w:hAnsi="Times New Roman" w:cs="Times New Roman"/>
        </w:rPr>
        <w:t xml:space="preserve"> to build a </w:t>
      </w:r>
      <w:r w:rsidR="004645A1">
        <w:rPr>
          <w:rFonts w:ascii="Times New Roman" w:hAnsi="Times New Roman" w:cs="Times New Roman"/>
        </w:rPr>
        <w:t>transonic</w:t>
      </w:r>
      <w:r w:rsidR="0060289E">
        <w:rPr>
          <w:rFonts w:ascii="Times New Roman" w:hAnsi="Times New Roman" w:cs="Times New Roman"/>
        </w:rPr>
        <w:t xml:space="preserve"> </w:t>
      </w:r>
      <w:r w:rsidR="0046126D">
        <w:rPr>
          <w:rFonts w:ascii="Times New Roman" w:hAnsi="Times New Roman" w:cs="Times New Roman"/>
        </w:rPr>
        <w:t>vehicle</w:t>
      </w:r>
      <w:r w:rsidR="0060097E" w:rsidRPr="00326578">
        <w:rPr>
          <w:rFonts w:ascii="Times New Roman" w:hAnsi="Times New Roman" w:cs="Times New Roman"/>
        </w:rPr>
        <w:t xml:space="preserve">. Schools must also factor in the cost of travel and lodging for the students to attend the year-end launch in either </w:t>
      </w:r>
      <w:r w:rsidR="00CD6391">
        <w:rPr>
          <w:rFonts w:ascii="Times New Roman" w:hAnsi="Times New Roman" w:cs="Times New Roman"/>
        </w:rPr>
        <w:t xml:space="preserve">Jal, NM, </w:t>
      </w:r>
      <w:r w:rsidR="00C55082">
        <w:rPr>
          <w:rFonts w:ascii="Times New Roman" w:hAnsi="Times New Roman" w:cs="Times New Roman"/>
        </w:rPr>
        <w:t xml:space="preserve">Central Texas, North </w:t>
      </w:r>
      <w:r w:rsidR="00CD6391">
        <w:rPr>
          <w:rFonts w:ascii="Times New Roman" w:hAnsi="Times New Roman" w:cs="Times New Roman"/>
        </w:rPr>
        <w:t>Texas,</w:t>
      </w:r>
      <w:r w:rsidR="00C55082">
        <w:rPr>
          <w:rFonts w:ascii="Times New Roman" w:hAnsi="Times New Roman" w:cs="Times New Roman"/>
        </w:rPr>
        <w:t xml:space="preserve"> or Southeast Texas.</w:t>
      </w:r>
      <w:r w:rsidR="00CD6391">
        <w:rPr>
          <w:rFonts w:ascii="Times New Roman" w:hAnsi="Times New Roman" w:cs="Times New Roman"/>
        </w:rPr>
        <w:t xml:space="preserve"> </w:t>
      </w:r>
      <w:bookmarkEnd w:id="1"/>
    </w:p>
    <w:p w14:paraId="38AF2128" w14:textId="77777777" w:rsidR="0060097E" w:rsidRPr="00A76F9A" w:rsidRDefault="0060097E" w:rsidP="00A76F9A">
      <w:pPr>
        <w:pStyle w:val="ListParagraph"/>
        <w:rPr>
          <w:rFonts w:ascii="Times New Roman" w:hAnsi="Times New Roman" w:cs="Times New Roman"/>
          <w:sz w:val="6"/>
          <w:szCs w:val="14"/>
        </w:rPr>
      </w:pPr>
    </w:p>
    <w:p w14:paraId="6FB96491" w14:textId="512C7DB2" w:rsidR="004742E7" w:rsidRPr="00A67EA5" w:rsidRDefault="004742E7" w:rsidP="004742E7">
      <w:pPr>
        <w:pStyle w:val="ListParagraph"/>
        <w:numPr>
          <w:ilvl w:val="0"/>
          <w:numId w:val="1"/>
        </w:numPr>
        <w:spacing w:after="0" w:line="240" w:lineRule="auto"/>
        <w:ind w:hanging="720"/>
        <w:jc w:val="both"/>
        <w:rPr>
          <w:rFonts w:ascii="Times New Roman" w:hAnsi="Times New Roman" w:cs="Times New Roman"/>
          <w:sz w:val="6"/>
          <w:szCs w:val="14"/>
        </w:rPr>
      </w:pPr>
      <w:r w:rsidRPr="00A67EA5">
        <w:rPr>
          <w:rFonts w:ascii="Times New Roman" w:hAnsi="Times New Roman" w:cs="Times New Roman"/>
          <w:b/>
        </w:rPr>
        <w:t>Teacher/Student/School Support</w:t>
      </w:r>
      <w:proofErr w:type="gramStart"/>
      <w:r w:rsidRPr="00A67EA5">
        <w:rPr>
          <w:rFonts w:ascii="Times New Roman" w:hAnsi="Times New Roman" w:cs="Times New Roman"/>
          <w:b/>
        </w:rPr>
        <w:t>:</w:t>
      </w:r>
      <w:r w:rsidRPr="00A67EA5">
        <w:rPr>
          <w:rFonts w:ascii="Times New Roman" w:hAnsi="Times New Roman" w:cs="Times New Roman"/>
        </w:rPr>
        <w:t xml:space="preserve">  The</w:t>
      </w:r>
      <w:proofErr w:type="gramEnd"/>
      <w:r w:rsidRPr="00A67EA5">
        <w:rPr>
          <w:rFonts w:ascii="Times New Roman" w:hAnsi="Times New Roman" w:cs="Times New Roman"/>
        </w:rPr>
        <w:t xml:space="preserve"> trained teacher/representative and a SystemsGo representative maintain communication as needed to ensure teachers are equipped to guide students through the Research Design and Development process. While SystemsGo personnel will reach out periodically for status updates, it is the teacher’s responsibility to contact SystemsGo to ask for guidance and assistance as needed. Support is available by phone, email, virtual meeting or an on-site visit as needed.</w:t>
      </w:r>
    </w:p>
    <w:p w14:paraId="3197C5C9" w14:textId="365401EB" w:rsidR="0060097E" w:rsidRPr="004742E7" w:rsidRDefault="0060097E" w:rsidP="004742E7">
      <w:pPr>
        <w:spacing w:after="0" w:line="240" w:lineRule="auto"/>
        <w:jc w:val="both"/>
        <w:rPr>
          <w:rFonts w:ascii="Times New Roman" w:hAnsi="Times New Roman" w:cs="Times New Roman"/>
          <w:b/>
        </w:rPr>
      </w:pPr>
    </w:p>
    <w:p w14:paraId="268B8A16" w14:textId="77777777" w:rsidR="007B3753" w:rsidRPr="00A76F9A" w:rsidRDefault="007B3753" w:rsidP="00A76F9A">
      <w:pPr>
        <w:pStyle w:val="ListParagraph"/>
        <w:rPr>
          <w:rFonts w:ascii="Times New Roman" w:hAnsi="Times New Roman" w:cs="Times New Roman"/>
          <w:sz w:val="6"/>
          <w:szCs w:val="14"/>
        </w:rPr>
      </w:pPr>
    </w:p>
    <w:p w14:paraId="695316A5" w14:textId="1150F552" w:rsidR="004742E7" w:rsidRPr="00A67EA5" w:rsidRDefault="004742E7" w:rsidP="004742E7">
      <w:pPr>
        <w:pStyle w:val="ListParagraph"/>
        <w:numPr>
          <w:ilvl w:val="0"/>
          <w:numId w:val="1"/>
        </w:numPr>
        <w:spacing w:after="0" w:line="240" w:lineRule="auto"/>
        <w:ind w:hanging="720"/>
        <w:jc w:val="both"/>
        <w:rPr>
          <w:rFonts w:ascii="Times New Roman" w:hAnsi="Times New Roman" w:cs="Times New Roman"/>
        </w:rPr>
      </w:pPr>
      <w:r>
        <w:rPr>
          <w:rFonts w:ascii="Times New Roman" w:hAnsi="Times New Roman" w:cs="Times New Roman"/>
          <w:b/>
        </w:rPr>
        <w:t xml:space="preserve">What to bring to training: </w:t>
      </w:r>
      <w:r w:rsidRPr="00A67EA5">
        <w:rPr>
          <w:rFonts w:ascii="Times New Roman" w:hAnsi="Times New Roman" w:cs="Times New Roman"/>
        </w:rPr>
        <w:t xml:space="preserve">  Laptop with access to Excel and/or google sheets</w:t>
      </w:r>
      <w:r>
        <w:rPr>
          <w:rFonts w:ascii="Times New Roman" w:hAnsi="Times New Roman" w:cs="Times New Roman"/>
        </w:rPr>
        <w:t xml:space="preserve"> and equipped with RockSim or OpenRocket</w:t>
      </w:r>
      <w:r w:rsidRPr="00A67EA5">
        <w:rPr>
          <w:rFonts w:ascii="Times New Roman" w:hAnsi="Times New Roman" w:cs="Times New Roman"/>
        </w:rPr>
        <w:t>, a growth mindset, paper for taking notes, any specific snacks you require and comfy shoes!</w:t>
      </w:r>
    </w:p>
    <w:p w14:paraId="10227449" w14:textId="77777777" w:rsidR="007B3753" w:rsidRPr="00A76F9A" w:rsidRDefault="007B3753" w:rsidP="00A76F9A">
      <w:pPr>
        <w:pStyle w:val="ListParagraph"/>
        <w:rPr>
          <w:rFonts w:ascii="Times New Roman" w:hAnsi="Times New Roman" w:cs="Times New Roman"/>
          <w:sz w:val="6"/>
          <w:szCs w:val="14"/>
        </w:rPr>
      </w:pPr>
    </w:p>
    <w:p w14:paraId="14D3BD82" w14:textId="01989051" w:rsidR="007B3753" w:rsidRPr="00A76F9A" w:rsidRDefault="007B3753" w:rsidP="007B3753">
      <w:pPr>
        <w:pStyle w:val="ListParagraph"/>
        <w:numPr>
          <w:ilvl w:val="0"/>
          <w:numId w:val="1"/>
        </w:numPr>
        <w:spacing w:after="0" w:line="240" w:lineRule="auto"/>
        <w:ind w:hanging="720"/>
        <w:jc w:val="both"/>
        <w:rPr>
          <w:rFonts w:ascii="Times New Roman" w:hAnsi="Times New Roman" w:cs="Times New Roman"/>
          <w:b/>
        </w:rPr>
      </w:pPr>
      <w:bookmarkStart w:id="2" w:name="_Hlk501544780"/>
      <w:r>
        <w:rPr>
          <w:rFonts w:ascii="Times New Roman" w:hAnsi="Times New Roman" w:cs="Times New Roman"/>
          <w:b/>
        </w:rPr>
        <w:t>Procurement Process</w:t>
      </w:r>
      <w:proofErr w:type="gramStart"/>
      <w:r w:rsidR="004742E7">
        <w:rPr>
          <w:rFonts w:ascii="Times New Roman" w:hAnsi="Times New Roman" w:cs="Times New Roman"/>
          <w:b/>
        </w:rPr>
        <w:t>:</w:t>
      </w:r>
      <w:r>
        <w:rPr>
          <w:rFonts w:ascii="Times New Roman" w:hAnsi="Times New Roman" w:cs="Times New Roman"/>
        </w:rPr>
        <w:t xml:space="preserve">  </w:t>
      </w:r>
      <w:bookmarkStart w:id="3" w:name="_Hlk1985058"/>
      <w:r w:rsidRPr="00A76F9A">
        <w:rPr>
          <w:rFonts w:ascii="Times New Roman" w:hAnsi="Times New Roman" w:cs="Times New Roman"/>
        </w:rPr>
        <w:t>SystemsGo</w:t>
      </w:r>
      <w:proofErr w:type="gramEnd"/>
      <w:r w:rsidRPr="00A76F9A">
        <w:rPr>
          <w:rFonts w:ascii="Times New Roman" w:hAnsi="Times New Roman" w:cs="Times New Roman"/>
        </w:rPr>
        <w:t xml:space="preserve"> is </w:t>
      </w:r>
      <w:r w:rsidR="004742E7">
        <w:rPr>
          <w:rFonts w:ascii="Times New Roman" w:hAnsi="Times New Roman" w:cs="Times New Roman"/>
        </w:rPr>
        <w:t>the</w:t>
      </w:r>
      <w:r w:rsidRPr="00A76F9A">
        <w:rPr>
          <w:rFonts w:ascii="Times New Roman" w:hAnsi="Times New Roman" w:cs="Times New Roman"/>
        </w:rPr>
        <w:t xml:space="preserve"> sole source vendor for the curriculum, teacher training and launch support provided to our schools. Please provide </w:t>
      </w:r>
      <w:r w:rsidR="00CD6391" w:rsidRPr="00A76F9A">
        <w:rPr>
          <w:rFonts w:ascii="Times New Roman" w:hAnsi="Times New Roman"/>
        </w:rPr>
        <w:t>SystemsGo</w:t>
      </w:r>
      <w:r w:rsidR="00CD6391">
        <w:rPr>
          <w:rFonts w:ascii="Times New Roman" w:hAnsi="Times New Roman"/>
        </w:rPr>
        <w:t>/SystemsGo NM</w:t>
      </w:r>
      <w:r w:rsidRPr="00A76F9A">
        <w:rPr>
          <w:rFonts w:ascii="Times New Roman" w:hAnsi="Times New Roman" w:cs="Times New Roman"/>
        </w:rPr>
        <w:t xml:space="preserve"> with contact information for your accounting/procurement department representative. The accounting representative will also be copied on all correspondences via QuickBooks (</w:t>
      </w:r>
      <w:r w:rsidR="00CF3AF3" w:rsidRPr="00A76F9A">
        <w:rPr>
          <w:rFonts w:ascii="Times New Roman" w:hAnsi="Times New Roman" w:cs="Times New Roman"/>
        </w:rPr>
        <w:t>quotes</w:t>
      </w:r>
      <w:r w:rsidRPr="00A76F9A">
        <w:rPr>
          <w:rFonts w:ascii="Times New Roman" w:hAnsi="Times New Roman" w:cs="Times New Roman"/>
        </w:rPr>
        <w:t xml:space="preserve"> and invoices).</w:t>
      </w:r>
      <w:bookmarkEnd w:id="2"/>
      <w:r w:rsidR="00CF3AF3" w:rsidRPr="00A76F9A">
        <w:rPr>
          <w:rFonts w:ascii="Times New Roman" w:hAnsi="Times New Roman" w:cs="Times New Roman"/>
        </w:rPr>
        <w:t xml:space="preserve"> </w:t>
      </w:r>
      <w:r w:rsidR="00CF3AF3"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will send a quote to the licensed teacher as soon as any requirement (teacher training, curriculum license fee, small rocket parts, rocket motors, launch fees, etc.) is identified. The licensed teacher should take the quote through the school’s financial management process and send </w:t>
      </w:r>
      <w:r w:rsidR="00CD6391"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a Purchase Order (PO) within 30 days of receipt of the quote. SystemsGo</w:t>
      </w:r>
      <w:r w:rsidR="004742E7">
        <w:rPr>
          <w:rFonts w:ascii="Times New Roman" w:hAnsi="Times New Roman"/>
        </w:rPr>
        <w:t>/SystemsGo NM</w:t>
      </w:r>
      <w:r w:rsidR="00CF3AF3" w:rsidRPr="00A76F9A">
        <w:rPr>
          <w:rFonts w:ascii="Times New Roman" w:hAnsi="Times New Roman"/>
        </w:rPr>
        <w:t xml:space="preserve"> will then send an invoice. The school should </w:t>
      </w:r>
      <w:r w:rsidR="00A76F9A">
        <w:rPr>
          <w:rFonts w:ascii="Times New Roman" w:hAnsi="Times New Roman"/>
        </w:rPr>
        <w:t>pay</w:t>
      </w:r>
      <w:r w:rsidR="00CF3AF3" w:rsidRPr="00A76F9A">
        <w:rPr>
          <w:rFonts w:ascii="Times New Roman" w:hAnsi="Times New Roman"/>
        </w:rPr>
        <w:t xml:space="preserve"> the invoice to </w:t>
      </w:r>
      <w:r w:rsidR="00CD6391" w:rsidRPr="00A76F9A">
        <w:rPr>
          <w:rFonts w:ascii="Times New Roman" w:hAnsi="Times New Roman"/>
        </w:rPr>
        <w:t>SystemsGo</w:t>
      </w:r>
      <w:r w:rsidR="00CD6391">
        <w:rPr>
          <w:rFonts w:ascii="Times New Roman" w:hAnsi="Times New Roman"/>
        </w:rPr>
        <w:t>/SystemsGo NM</w:t>
      </w:r>
      <w:r w:rsidR="00CF3AF3" w:rsidRPr="00A76F9A">
        <w:rPr>
          <w:rFonts w:ascii="Times New Roman" w:hAnsi="Times New Roman"/>
        </w:rPr>
        <w:t xml:space="preserve"> within 30 days of receipt. Payment for delivery of curricula and services rendered shall not be unreasonably withheld or delayed.</w:t>
      </w:r>
      <w:bookmarkEnd w:id="3"/>
    </w:p>
    <w:sectPr w:rsidR="007B3753" w:rsidRPr="00A76F9A" w:rsidSect="004F1C00">
      <w:footerReference w:type="default" r:id="rId9"/>
      <w:pgSz w:w="12240" w:h="15840"/>
      <w:pgMar w:top="720" w:right="720" w:bottom="720" w:left="720" w:header="720" w:footer="3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BD193" w14:textId="77777777" w:rsidR="00A06E89" w:rsidRDefault="00A06E89" w:rsidP="00A726A4">
      <w:pPr>
        <w:spacing w:after="0" w:line="240" w:lineRule="auto"/>
      </w:pPr>
      <w:r>
        <w:separator/>
      </w:r>
    </w:p>
  </w:endnote>
  <w:endnote w:type="continuationSeparator" w:id="0">
    <w:p w14:paraId="510CF55B" w14:textId="77777777" w:rsidR="00A06E89" w:rsidRDefault="00A06E89" w:rsidP="00A7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501544904" w:displacedByCustomXml="next"/>
  <w:bookmarkStart w:id="5" w:name="_Hlk501544903" w:displacedByCustomXml="next"/>
  <w:sdt>
    <w:sdtPr>
      <w:rPr>
        <w:rFonts w:ascii="Times New Roman" w:hAnsi="Times New Roman" w:cs="Times New Roman"/>
      </w:rPr>
      <w:id w:val="1475881269"/>
      <w:docPartObj>
        <w:docPartGallery w:val="Page Numbers (Bottom of Page)"/>
        <w:docPartUnique/>
      </w:docPartObj>
    </w:sdtPr>
    <w:sdtContent>
      <w:p w14:paraId="5D913FC9" w14:textId="17D6C4F5" w:rsidR="00617027" w:rsidRDefault="00617027" w:rsidP="00617027">
        <w:pPr>
          <w:pStyle w:val="Footer"/>
          <w:spacing w:after="80"/>
          <w:jc w:val="center"/>
          <w:rPr>
            <w:rFonts w:ascii="Times New Roman" w:hAnsi="Times New Roman" w:cs="Times New Roman"/>
            <w:b/>
          </w:rPr>
        </w:pPr>
        <w:r w:rsidRPr="000F61E0">
          <w:rPr>
            <w:rFonts w:ascii="Times New Roman" w:hAnsi="Times New Roman" w:cs="Times New Roman"/>
            <w:b/>
          </w:rPr>
          <w:t xml:space="preserve">Please submit this completed application by email: </w:t>
        </w:r>
        <w:hyperlink r:id="rId1" w:history="1">
          <w:r w:rsidRPr="000F61E0">
            <w:rPr>
              <w:rStyle w:val="Hyperlink"/>
              <w:rFonts w:ascii="Times New Roman" w:hAnsi="Times New Roman" w:cs="Times New Roman"/>
            </w:rPr>
            <w:t>info@systemsgo.org</w:t>
          </w:r>
        </w:hyperlink>
      </w:p>
      <w:p w14:paraId="2848FD6E" w14:textId="77777777" w:rsidR="00C1575E" w:rsidRPr="00617027" w:rsidRDefault="00617027" w:rsidP="00617027">
        <w:pPr>
          <w:pStyle w:val="Footer"/>
          <w:jc w:val="center"/>
          <w:rPr>
            <w:rFonts w:ascii="Times New Roman" w:hAnsi="Times New Roman" w:cs="Times New Roman"/>
            <w:b/>
          </w:rPr>
        </w:pPr>
        <w:r w:rsidRPr="000F61E0">
          <w:rPr>
            <w:rFonts w:ascii="Times New Roman" w:hAnsi="Times New Roman" w:cs="Times New Roman"/>
            <w:b/>
          </w:rPr>
          <w:t>SystemsGo, PO Box 2648, Fredericksburg, TX 78624 • Office: (830) 997-3567</w:t>
        </w:r>
      </w:p>
    </w:sdtContent>
  </w:sdt>
  <w:bookmarkEnd w:id="4" w:displacedByCustomXml="prev"/>
  <w:bookmarkEnd w:id="5"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62212" w14:textId="77777777" w:rsidR="00A06E89" w:rsidRDefault="00A06E89" w:rsidP="00A726A4">
      <w:pPr>
        <w:spacing w:after="0" w:line="240" w:lineRule="auto"/>
      </w:pPr>
      <w:r>
        <w:separator/>
      </w:r>
    </w:p>
  </w:footnote>
  <w:footnote w:type="continuationSeparator" w:id="0">
    <w:p w14:paraId="4E256E9A" w14:textId="77777777" w:rsidR="00A06E89" w:rsidRDefault="00A06E89" w:rsidP="00A72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05DEF"/>
    <w:multiLevelType w:val="hybridMultilevel"/>
    <w:tmpl w:val="F2625546"/>
    <w:lvl w:ilvl="0" w:tplc="1FBCEDF8">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141AD6"/>
    <w:multiLevelType w:val="hybridMultilevel"/>
    <w:tmpl w:val="78221F2A"/>
    <w:lvl w:ilvl="0" w:tplc="2AAC4F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85BA1"/>
    <w:multiLevelType w:val="hybridMultilevel"/>
    <w:tmpl w:val="121405B6"/>
    <w:lvl w:ilvl="0" w:tplc="5DA03F56">
      <w:start w:val="50"/>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0E1F6D"/>
    <w:multiLevelType w:val="hybridMultilevel"/>
    <w:tmpl w:val="55DC3BBA"/>
    <w:lvl w:ilvl="0" w:tplc="C0864D9E">
      <w:start w:val="1"/>
      <w:numFmt w:val="decimal"/>
      <w:lvlText w:val="%1."/>
      <w:lvlJc w:val="left"/>
      <w:pPr>
        <w:ind w:left="720" w:hanging="360"/>
      </w:pPr>
      <w:rPr>
        <w:rFonts w:ascii="Times New Roman" w:hAnsi="Times New Roman" w:cs="Times New Roman" w:hint="default"/>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2803">
    <w:abstractNumId w:val="3"/>
  </w:num>
  <w:num w:numId="2" w16cid:durableId="1025058576">
    <w:abstractNumId w:val="1"/>
  </w:num>
  <w:num w:numId="3" w16cid:durableId="1031951792">
    <w:abstractNumId w:val="0"/>
  </w:num>
  <w:num w:numId="4" w16cid:durableId="740374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gI2shfatsN8IVOBkcS3BwQs/Z+FJsXD2iPbqQZsf3rcWwjmidUUrT5JgOwXkH45rnA/zT0C4n9C8xN7UUycdA==" w:salt="+O8Y/bIeTL57npBMODHTDQ=="/>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87"/>
    <w:rsid w:val="00025EC7"/>
    <w:rsid w:val="000356A9"/>
    <w:rsid w:val="00036A87"/>
    <w:rsid w:val="000618DA"/>
    <w:rsid w:val="0006418A"/>
    <w:rsid w:val="00064C63"/>
    <w:rsid w:val="00073001"/>
    <w:rsid w:val="00075633"/>
    <w:rsid w:val="00081C2C"/>
    <w:rsid w:val="000A0087"/>
    <w:rsid w:val="000A07CD"/>
    <w:rsid w:val="000B6BF6"/>
    <w:rsid w:val="000D2658"/>
    <w:rsid w:val="000E4547"/>
    <w:rsid w:val="00152D1E"/>
    <w:rsid w:val="00155E3E"/>
    <w:rsid w:val="00173B4C"/>
    <w:rsid w:val="00176175"/>
    <w:rsid w:val="00180DF1"/>
    <w:rsid w:val="00184A16"/>
    <w:rsid w:val="00193A6D"/>
    <w:rsid w:val="0019674F"/>
    <w:rsid w:val="001A3B0E"/>
    <w:rsid w:val="001B0588"/>
    <w:rsid w:val="001C43B6"/>
    <w:rsid w:val="001E45FC"/>
    <w:rsid w:val="001F713C"/>
    <w:rsid w:val="00201826"/>
    <w:rsid w:val="00202D6C"/>
    <w:rsid w:val="00222D9D"/>
    <w:rsid w:val="00225BB1"/>
    <w:rsid w:val="00244E47"/>
    <w:rsid w:val="0024730F"/>
    <w:rsid w:val="00256E4A"/>
    <w:rsid w:val="0027141F"/>
    <w:rsid w:val="00297265"/>
    <w:rsid w:val="002A6265"/>
    <w:rsid w:val="002A7490"/>
    <w:rsid w:val="002A7A33"/>
    <w:rsid w:val="002C442D"/>
    <w:rsid w:val="002D26A8"/>
    <w:rsid w:val="002E23BE"/>
    <w:rsid w:val="002E4454"/>
    <w:rsid w:val="002F343E"/>
    <w:rsid w:val="002F3920"/>
    <w:rsid w:val="0030451B"/>
    <w:rsid w:val="00323915"/>
    <w:rsid w:val="00325605"/>
    <w:rsid w:val="00326578"/>
    <w:rsid w:val="00343D17"/>
    <w:rsid w:val="00387E0F"/>
    <w:rsid w:val="00390E8A"/>
    <w:rsid w:val="00395F56"/>
    <w:rsid w:val="003A3124"/>
    <w:rsid w:val="003A44FA"/>
    <w:rsid w:val="003B1B84"/>
    <w:rsid w:val="003E4D33"/>
    <w:rsid w:val="003E531E"/>
    <w:rsid w:val="003F1091"/>
    <w:rsid w:val="0041289C"/>
    <w:rsid w:val="00420B37"/>
    <w:rsid w:val="0044129E"/>
    <w:rsid w:val="00442B0D"/>
    <w:rsid w:val="0046126D"/>
    <w:rsid w:val="004644B8"/>
    <w:rsid w:val="004645A1"/>
    <w:rsid w:val="004739E3"/>
    <w:rsid w:val="004742E7"/>
    <w:rsid w:val="00492307"/>
    <w:rsid w:val="004E74AA"/>
    <w:rsid w:val="004E7A21"/>
    <w:rsid w:val="004F1C00"/>
    <w:rsid w:val="004F5587"/>
    <w:rsid w:val="005036A7"/>
    <w:rsid w:val="005267FE"/>
    <w:rsid w:val="00527117"/>
    <w:rsid w:val="00551A17"/>
    <w:rsid w:val="00551E33"/>
    <w:rsid w:val="00553C57"/>
    <w:rsid w:val="005573D0"/>
    <w:rsid w:val="00564104"/>
    <w:rsid w:val="00565829"/>
    <w:rsid w:val="00575D13"/>
    <w:rsid w:val="00576DB0"/>
    <w:rsid w:val="00584BB6"/>
    <w:rsid w:val="005964C2"/>
    <w:rsid w:val="005A18E5"/>
    <w:rsid w:val="005A425B"/>
    <w:rsid w:val="005B6CBA"/>
    <w:rsid w:val="005D0879"/>
    <w:rsid w:val="005D18BC"/>
    <w:rsid w:val="005D5290"/>
    <w:rsid w:val="005D5553"/>
    <w:rsid w:val="0060097E"/>
    <w:rsid w:val="00601C80"/>
    <w:rsid w:val="0060289E"/>
    <w:rsid w:val="00610DEA"/>
    <w:rsid w:val="00613016"/>
    <w:rsid w:val="00617027"/>
    <w:rsid w:val="00624C0E"/>
    <w:rsid w:val="00627E7C"/>
    <w:rsid w:val="00657013"/>
    <w:rsid w:val="00665B5E"/>
    <w:rsid w:val="006A2C53"/>
    <w:rsid w:val="006C594A"/>
    <w:rsid w:val="006E213E"/>
    <w:rsid w:val="006E6BA3"/>
    <w:rsid w:val="006F08AD"/>
    <w:rsid w:val="00717CC2"/>
    <w:rsid w:val="00717D91"/>
    <w:rsid w:val="007205BC"/>
    <w:rsid w:val="0072457A"/>
    <w:rsid w:val="0075419B"/>
    <w:rsid w:val="00757195"/>
    <w:rsid w:val="00766A4E"/>
    <w:rsid w:val="00767E0C"/>
    <w:rsid w:val="007B3753"/>
    <w:rsid w:val="007B5971"/>
    <w:rsid w:val="007D7B37"/>
    <w:rsid w:val="007E5462"/>
    <w:rsid w:val="007F43D9"/>
    <w:rsid w:val="00807CCE"/>
    <w:rsid w:val="008116BE"/>
    <w:rsid w:val="00817257"/>
    <w:rsid w:val="00820816"/>
    <w:rsid w:val="00826AED"/>
    <w:rsid w:val="00835564"/>
    <w:rsid w:val="008355AF"/>
    <w:rsid w:val="008618E3"/>
    <w:rsid w:val="00880F57"/>
    <w:rsid w:val="00881629"/>
    <w:rsid w:val="008D68B5"/>
    <w:rsid w:val="008F5489"/>
    <w:rsid w:val="008F7891"/>
    <w:rsid w:val="0093337A"/>
    <w:rsid w:val="00934665"/>
    <w:rsid w:val="0093541D"/>
    <w:rsid w:val="009576C7"/>
    <w:rsid w:val="00967E19"/>
    <w:rsid w:val="00971092"/>
    <w:rsid w:val="00971AE5"/>
    <w:rsid w:val="0097338B"/>
    <w:rsid w:val="00981188"/>
    <w:rsid w:val="00983A27"/>
    <w:rsid w:val="009B0598"/>
    <w:rsid w:val="009B1933"/>
    <w:rsid w:val="009B57C4"/>
    <w:rsid w:val="009B720D"/>
    <w:rsid w:val="009E1EDF"/>
    <w:rsid w:val="009E7347"/>
    <w:rsid w:val="009F7873"/>
    <w:rsid w:val="00A03CC8"/>
    <w:rsid w:val="00A06E89"/>
    <w:rsid w:val="00A369A1"/>
    <w:rsid w:val="00A4762B"/>
    <w:rsid w:val="00A726A4"/>
    <w:rsid w:val="00A76F9A"/>
    <w:rsid w:val="00A77E9B"/>
    <w:rsid w:val="00A92FDD"/>
    <w:rsid w:val="00AC119D"/>
    <w:rsid w:val="00AD255E"/>
    <w:rsid w:val="00AD4169"/>
    <w:rsid w:val="00AD538D"/>
    <w:rsid w:val="00AE4779"/>
    <w:rsid w:val="00AE78F8"/>
    <w:rsid w:val="00B016A8"/>
    <w:rsid w:val="00B01F9E"/>
    <w:rsid w:val="00B10B82"/>
    <w:rsid w:val="00B11A0D"/>
    <w:rsid w:val="00B30C01"/>
    <w:rsid w:val="00B77E57"/>
    <w:rsid w:val="00B80057"/>
    <w:rsid w:val="00B8559F"/>
    <w:rsid w:val="00BB19F9"/>
    <w:rsid w:val="00BB70E5"/>
    <w:rsid w:val="00BC2EA4"/>
    <w:rsid w:val="00BD30F4"/>
    <w:rsid w:val="00BD526B"/>
    <w:rsid w:val="00BF6887"/>
    <w:rsid w:val="00C0592F"/>
    <w:rsid w:val="00C065DC"/>
    <w:rsid w:val="00C151D3"/>
    <w:rsid w:val="00C1575E"/>
    <w:rsid w:val="00C212E8"/>
    <w:rsid w:val="00C3368A"/>
    <w:rsid w:val="00C55082"/>
    <w:rsid w:val="00C650C2"/>
    <w:rsid w:val="00CA2F51"/>
    <w:rsid w:val="00CB2223"/>
    <w:rsid w:val="00CD1EB0"/>
    <w:rsid w:val="00CD6391"/>
    <w:rsid w:val="00CF3AF3"/>
    <w:rsid w:val="00D05D60"/>
    <w:rsid w:val="00D12635"/>
    <w:rsid w:val="00D2115D"/>
    <w:rsid w:val="00D327A9"/>
    <w:rsid w:val="00D54FD8"/>
    <w:rsid w:val="00D607E4"/>
    <w:rsid w:val="00D73F23"/>
    <w:rsid w:val="00D77E20"/>
    <w:rsid w:val="00D87224"/>
    <w:rsid w:val="00D91C1F"/>
    <w:rsid w:val="00D95760"/>
    <w:rsid w:val="00D95F6D"/>
    <w:rsid w:val="00DA02F9"/>
    <w:rsid w:val="00DA3DC7"/>
    <w:rsid w:val="00DA6D20"/>
    <w:rsid w:val="00DA6F58"/>
    <w:rsid w:val="00DB7CEC"/>
    <w:rsid w:val="00DD217A"/>
    <w:rsid w:val="00DD351A"/>
    <w:rsid w:val="00DD7D8D"/>
    <w:rsid w:val="00E0199C"/>
    <w:rsid w:val="00E13176"/>
    <w:rsid w:val="00E3163C"/>
    <w:rsid w:val="00E3405B"/>
    <w:rsid w:val="00E35857"/>
    <w:rsid w:val="00E45354"/>
    <w:rsid w:val="00E60F73"/>
    <w:rsid w:val="00E81E84"/>
    <w:rsid w:val="00E852AF"/>
    <w:rsid w:val="00E906C9"/>
    <w:rsid w:val="00E9326F"/>
    <w:rsid w:val="00E97383"/>
    <w:rsid w:val="00EA3744"/>
    <w:rsid w:val="00EA6E8C"/>
    <w:rsid w:val="00EB4094"/>
    <w:rsid w:val="00EB5965"/>
    <w:rsid w:val="00EB6251"/>
    <w:rsid w:val="00EF3366"/>
    <w:rsid w:val="00F0128E"/>
    <w:rsid w:val="00F06D5F"/>
    <w:rsid w:val="00F113F4"/>
    <w:rsid w:val="00F12FE9"/>
    <w:rsid w:val="00F339E8"/>
    <w:rsid w:val="00F6332B"/>
    <w:rsid w:val="00F657C8"/>
    <w:rsid w:val="00F70243"/>
    <w:rsid w:val="00F82672"/>
    <w:rsid w:val="00FD40FD"/>
    <w:rsid w:val="00FF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E369D"/>
  <w15:docId w15:val="{5E1C8AF2-3E18-4325-8DB0-9901B790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A4"/>
    <w:pPr>
      <w:ind w:left="720"/>
      <w:contextualSpacing/>
    </w:pPr>
  </w:style>
  <w:style w:type="paragraph" w:styleId="Header">
    <w:name w:val="header"/>
    <w:basedOn w:val="Normal"/>
    <w:link w:val="HeaderChar"/>
    <w:uiPriority w:val="99"/>
    <w:unhideWhenUsed/>
    <w:rsid w:val="00A7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6A4"/>
  </w:style>
  <w:style w:type="paragraph" w:styleId="Footer">
    <w:name w:val="footer"/>
    <w:basedOn w:val="Normal"/>
    <w:link w:val="FooterChar"/>
    <w:uiPriority w:val="99"/>
    <w:unhideWhenUsed/>
    <w:rsid w:val="00A7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6A4"/>
  </w:style>
  <w:style w:type="character" w:styleId="Hyperlink">
    <w:name w:val="Hyperlink"/>
    <w:basedOn w:val="DefaultParagraphFont"/>
    <w:uiPriority w:val="99"/>
    <w:unhideWhenUsed/>
    <w:rsid w:val="00297265"/>
    <w:rPr>
      <w:color w:val="0000FF" w:themeColor="hyperlink"/>
      <w:u w:val="single"/>
    </w:rPr>
  </w:style>
  <w:style w:type="table" w:styleId="TableGrid">
    <w:name w:val="Table Grid"/>
    <w:basedOn w:val="TableNormal"/>
    <w:uiPriority w:val="59"/>
    <w:rsid w:val="00DB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3C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87467">
      <w:bodyDiv w:val="1"/>
      <w:marLeft w:val="0"/>
      <w:marRight w:val="0"/>
      <w:marTop w:val="0"/>
      <w:marBottom w:val="0"/>
      <w:divBdr>
        <w:top w:val="none" w:sz="0" w:space="0" w:color="auto"/>
        <w:left w:val="none" w:sz="0" w:space="0" w:color="auto"/>
        <w:bottom w:val="none" w:sz="0" w:space="0" w:color="auto"/>
        <w:right w:val="none" w:sz="0" w:space="0" w:color="auto"/>
      </w:divBdr>
    </w:div>
    <w:div w:id="14977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go.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F9E5F6810E44B893F959CB293F267C"/>
        <w:category>
          <w:name w:val="General"/>
          <w:gallery w:val="placeholder"/>
        </w:category>
        <w:types>
          <w:type w:val="bbPlcHdr"/>
        </w:types>
        <w:behaviors>
          <w:behavior w:val="content"/>
        </w:behaviors>
        <w:guid w:val="{E3093A9F-8787-4CBE-A2DC-E5CC491BC194}"/>
      </w:docPartPr>
      <w:docPartBody>
        <w:p w:rsidR="00AD50B3" w:rsidRDefault="00FA683A" w:rsidP="00FA683A">
          <w:pPr>
            <w:pStyle w:val="2CF9E5F6810E44B893F959CB293F267C"/>
          </w:pPr>
          <w:r>
            <w:rPr>
              <w:rStyle w:val="PlaceholderText"/>
            </w:rPr>
            <w:t>Choose an item.</w:t>
          </w:r>
        </w:p>
      </w:docPartBody>
    </w:docPart>
    <w:docPart>
      <w:docPartPr>
        <w:name w:val="8F1883342DFE4B28B4B9DDBA61612467"/>
        <w:category>
          <w:name w:val="General"/>
          <w:gallery w:val="placeholder"/>
        </w:category>
        <w:types>
          <w:type w:val="bbPlcHdr"/>
        </w:types>
        <w:behaviors>
          <w:behavior w:val="content"/>
        </w:behaviors>
        <w:guid w:val="{1CB78421-E056-4F86-9ECD-FAE9BF6B5104}"/>
      </w:docPartPr>
      <w:docPartBody>
        <w:p w:rsidR="00AD50B3" w:rsidRDefault="00FA683A" w:rsidP="00FA683A">
          <w:pPr>
            <w:pStyle w:val="8F1883342DFE4B28B4B9DDBA61612467"/>
          </w:pPr>
          <w:r>
            <w:rPr>
              <w:rStyle w:val="PlaceholderText"/>
            </w:rPr>
            <w:t>Choose an item.</w:t>
          </w:r>
        </w:p>
      </w:docPartBody>
    </w:docPart>
    <w:docPart>
      <w:docPartPr>
        <w:name w:val="D05B4BE1B80C430781998C1FBE4F4A6E"/>
        <w:category>
          <w:name w:val="General"/>
          <w:gallery w:val="placeholder"/>
        </w:category>
        <w:types>
          <w:type w:val="bbPlcHdr"/>
        </w:types>
        <w:behaviors>
          <w:behavior w:val="content"/>
        </w:behaviors>
        <w:guid w:val="{49AD5756-CD50-450C-B2CC-167F78AE7528}"/>
      </w:docPartPr>
      <w:docPartBody>
        <w:p w:rsidR="00AD50B3" w:rsidRDefault="00FA683A" w:rsidP="00FA683A">
          <w:pPr>
            <w:pStyle w:val="D05B4BE1B80C430781998C1FBE4F4A6E"/>
          </w:pPr>
          <w:r>
            <w:rPr>
              <w:rStyle w:val="PlaceholderText"/>
            </w:rPr>
            <w:t>Choose an item.</w:t>
          </w:r>
        </w:p>
      </w:docPartBody>
    </w:docPart>
    <w:docPart>
      <w:docPartPr>
        <w:name w:val="AF0ABB0D5C604003A699FB2B64DD2AF1"/>
        <w:category>
          <w:name w:val="General"/>
          <w:gallery w:val="placeholder"/>
        </w:category>
        <w:types>
          <w:type w:val="bbPlcHdr"/>
        </w:types>
        <w:behaviors>
          <w:behavior w:val="content"/>
        </w:behaviors>
        <w:guid w:val="{3CA4002C-BD65-4891-A5CF-5670E4E626C2}"/>
      </w:docPartPr>
      <w:docPartBody>
        <w:p w:rsidR="00AD50B3" w:rsidRDefault="00FA683A" w:rsidP="00FA683A">
          <w:pPr>
            <w:pStyle w:val="AF0ABB0D5C604003A699FB2B64DD2AF1"/>
          </w:pPr>
          <w:r>
            <w:rPr>
              <w:rStyle w:val="PlaceholderText"/>
            </w:rPr>
            <w:t>Choose an item.</w:t>
          </w:r>
        </w:p>
      </w:docPartBody>
    </w:docPart>
    <w:docPart>
      <w:docPartPr>
        <w:name w:val="F014AA64DD11401BBE21DD8DD784FD01"/>
        <w:category>
          <w:name w:val="General"/>
          <w:gallery w:val="placeholder"/>
        </w:category>
        <w:types>
          <w:type w:val="bbPlcHdr"/>
        </w:types>
        <w:behaviors>
          <w:behavior w:val="content"/>
        </w:behaviors>
        <w:guid w:val="{691B85C0-42FA-4283-AD19-26CB0EAFAE87}"/>
      </w:docPartPr>
      <w:docPartBody>
        <w:p w:rsidR="00AD50B3" w:rsidRDefault="00FA683A" w:rsidP="00FA683A">
          <w:pPr>
            <w:pStyle w:val="F014AA64DD11401BBE21DD8DD784FD01"/>
          </w:pPr>
          <w:r>
            <w:rPr>
              <w:rStyle w:val="PlaceholderText"/>
            </w:rPr>
            <w:t>Choose an item.</w:t>
          </w:r>
        </w:p>
      </w:docPartBody>
    </w:docPart>
    <w:docPart>
      <w:docPartPr>
        <w:name w:val="72B4297B39B44FD0AE3ADE1C7E786BAE"/>
        <w:category>
          <w:name w:val="General"/>
          <w:gallery w:val="placeholder"/>
        </w:category>
        <w:types>
          <w:type w:val="bbPlcHdr"/>
        </w:types>
        <w:behaviors>
          <w:behavior w:val="content"/>
        </w:behaviors>
        <w:guid w:val="{97698419-AA8D-4A3C-9F3E-CF186A34E86B}"/>
      </w:docPartPr>
      <w:docPartBody>
        <w:p w:rsidR="00AD50B3" w:rsidRDefault="00FA683A" w:rsidP="00FA683A">
          <w:pPr>
            <w:pStyle w:val="72B4297B39B44FD0AE3ADE1C7E786BAE"/>
          </w:pPr>
          <w:r>
            <w:rPr>
              <w:rStyle w:val="PlaceholderText"/>
            </w:rPr>
            <w:t>Choose an item.</w:t>
          </w:r>
        </w:p>
      </w:docPartBody>
    </w:docPart>
    <w:docPart>
      <w:docPartPr>
        <w:name w:val="EA373856C2824BF7828AE45F73C24948"/>
        <w:category>
          <w:name w:val="General"/>
          <w:gallery w:val="placeholder"/>
        </w:category>
        <w:types>
          <w:type w:val="bbPlcHdr"/>
        </w:types>
        <w:behaviors>
          <w:behavior w:val="content"/>
        </w:behaviors>
        <w:guid w:val="{C05BC619-87EA-43E1-B77A-DA8F703D0B76}"/>
      </w:docPartPr>
      <w:docPartBody>
        <w:p w:rsidR="00AD50B3" w:rsidRDefault="00FA683A" w:rsidP="00FA683A">
          <w:pPr>
            <w:pStyle w:val="EA373856C2824BF7828AE45F73C24948"/>
          </w:pPr>
          <w:r>
            <w:rPr>
              <w:rStyle w:val="PlaceholderText"/>
            </w:rPr>
            <w:t>Choose an item.</w:t>
          </w:r>
        </w:p>
      </w:docPartBody>
    </w:docPart>
    <w:docPart>
      <w:docPartPr>
        <w:name w:val="073E773E298D428F8C6141C2FFA809DB"/>
        <w:category>
          <w:name w:val="General"/>
          <w:gallery w:val="placeholder"/>
        </w:category>
        <w:types>
          <w:type w:val="bbPlcHdr"/>
        </w:types>
        <w:behaviors>
          <w:behavior w:val="content"/>
        </w:behaviors>
        <w:guid w:val="{317B93E3-8461-48AE-9830-2C8225CD103C}"/>
      </w:docPartPr>
      <w:docPartBody>
        <w:p w:rsidR="00AD50B3" w:rsidRDefault="00FA683A" w:rsidP="00FA683A">
          <w:pPr>
            <w:pStyle w:val="073E773E298D428F8C6141C2FFA809DB"/>
          </w:pPr>
          <w:r>
            <w:rPr>
              <w:rStyle w:val="PlaceholderText"/>
            </w:rPr>
            <w:t>Choose an item.</w:t>
          </w:r>
        </w:p>
      </w:docPartBody>
    </w:docPart>
    <w:docPart>
      <w:docPartPr>
        <w:name w:val="3D0CD289B02947878FC76AECFE4BEECE"/>
        <w:category>
          <w:name w:val="General"/>
          <w:gallery w:val="placeholder"/>
        </w:category>
        <w:types>
          <w:type w:val="bbPlcHdr"/>
        </w:types>
        <w:behaviors>
          <w:behavior w:val="content"/>
        </w:behaviors>
        <w:guid w:val="{41C1B206-AFDF-4867-96A7-7D0F193FE0AB}"/>
      </w:docPartPr>
      <w:docPartBody>
        <w:p w:rsidR="00AD50B3" w:rsidRDefault="00FA683A" w:rsidP="00FA683A">
          <w:pPr>
            <w:pStyle w:val="3D0CD289B02947878FC76AECFE4BEECE"/>
          </w:pPr>
          <w:r>
            <w:rPr>
              <w:rStyle w:val="PlaceholderText"/>
            </w:rPr>
            <w:t>Choose an item.</w:t>
          </w:r>
        </w:p>
      </w:docPartBody>
    </w:docPart>
    <w:docPart>
      <w:docPartPr>
        <w:name w:val="4C55BE845D5C406B824364E648D6980B"/>
        <w:category>
          <w:name w:val="General"/>
          <w:gallery w:val="placeholder"/>
        </w:category>
        <w:types>
          <w:type w:val="bbPlcHdr"/>
        </w:types>
        <w:behaviors>
          <w:behavior w:val="content"/>
        </w:behaviors>
        <w:guid w:val="{52AF1D10-A7D0-4857-BD32-C2C5C27496D2}"/>
      </w:docPartPr>
      <w:docPartBody>
        <w:p w:rsidR="00AD50B3" w:rsidRDefault="00FA683A" w:rsidP="00FA683A">
          <w:pPr>
            <w:pStyle w:val="4C55BE845D5C406B824364E648D6980B"/>
          </w:pPr>
          <w:r>
            <w:rPr>
              <w:rStyle w:val="PlaceholderText"/>
            </w:rPr>
            <w:t>Choose an item.</w:t>
          </w:r>
        </w:p>
      </w:docPartBody>
    </w:docPart>
    <w:docPart>
      <w:docPartPr>
        <w:name w:val="C44AD8C0AAB4474CBC4BA6337AD48523"/>
        <w:category>
          <w:name w:val="General"/>
          <w:gallery w:val="placeholder"/>
        </w:category>
        <w:types>
          <w:type w:val="bbPlcHdr"/>
        </w:types>
        <w:behaviors>
          <w:behavior w:val="content"/>
        </w:behaviors>
        <w:guid w:val="{D2EC9A67-C40E-4C5D-B647-463FB7B0DD9E}"/>
      </w:docPartPr>
      <w:docPartBody>
        <w:p w:rsidR="00AD50B3" w:rsidRDefault="00FA683A" w:rsidP="00FA683A">
          <w:pPr>
            <w:pStyle w:val="C44AD8C0AAB4474CBC4BA6337AD48523"/>
          </w:pPr>
          <w:r>
            <w:rPr>
              <w:rStyle w:val="PlaceholderText"/>
            </w:rPr>
            <w:t>Choose an item.</w:t>
          </w:r>
        </w:p>
      </w:docPartBody>
    </w:docPart>
    <w:docPart>
      <w:docPartPr>
        <w:name w:val="39720D3761354CBBA1D97FC9C01A3426"/>
        <w:category>
          <w:name w:val="General"/>
          <w:gallery w:val="placeholder"/>
        </w:category>
        <w:types>
          <w:type w:val="bbPlcHdr"/>
        </w:types>
        <w:behaviors>
          <w:behavior w:val="content"/>
        </w:behaviors>
        <w:guid w:val="{F6B4364F-8F9C-4278-9689-5D41428D745B}"/>
      </w:docPartPr>
      <w:docPartBody>
        <w:p w:rsidR="00AD50B3" w:rsidRDefault="00FA683A" w:rsidP="00FA683A">
          <w:pPr>
            <w:pStyle w:val="39720D3761354CBBA1D97FC9C01A3426"/>
          </w:pPr>
          <w:r>
            <w:rPr>
              <w:rStyle w:val="PlaceholderText"/>
            </w:rPr>
            <w:t>Choose an item.</w:t>
          </w:r>
        </w:p>
      </w:docPartBody>
    </w:docPart>
    <w:docPart>
      <w:docPartPr>
        <w:name w:val="427F0A6459D24BFD8018317A3629D85C"/>
        <w:category>
          <w:name w:val="General"/>
          <w:gallery w:val="placeholder"/>
        </w:category>
        <w:types>
          <w:type w:val="bbPlcHdr"/>
        </w:types>
        <w:behaviors>
          <w:behavior w:val="content"/>
        </w:behaviors>
        <w:guid w:val="{B18EFEB8-1036-44F1-961F-EADA8F707C7F}"/>
      </w:docPartPr>
      <w:docPartBody>
        <w:p w:rsidR="00AD50B3" w:rsidRDefault="00FA683A" w:rsidP="00FA683A">
          <w:pPr>
            <w:pStyle w:val="427F0A6459D24BFD8018317A3629D85C"/>
          </w:pPr>
          <w:r>
            <w:rPr>
              <w:rStyle w:val="PlaceholderText"/>
            </w:rPr>
            <w:t>Choose an item.</w:t>
          </w:r>
        </w:p>
      </w:docPartBody>
    </w:docPart>
    <w:docPart>
      <w:docPartPr>
        <w:name w:val="1464B5D3FAD044D5BCEBF74B9A662DB0"/>
        <w:category>
          <w:name w:val="General"/>
          <w:gallery w:val="placeholder"/>
        </w:category>
        <w:types>
          <w:type w:val="bbPlcHdr"/>
        </w:types>
        <w:behaviors>
          <w:behavior w:val="content"/>
        </w:behaviors>
        <w:guid w:val="{CD6136D3-9B48-4729-B0B2-85B56BF4C335}"/>
      </w:docPartPr>
      <w:docPartBody>
        <w:p w:rsidR="00AD50B3" w:rsidRDefault="00FA683A" w:rsidP="00FA683A">
          <w:pPr>
            <w:pStyle w:val="1464B5D3FAD044D5BCEBF74B9A662DB0"/>
          </w:pPr>
          <w:r>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B1A1B31-23E3-41FC-BFEA-E10AD7DFB3AE}"/>
      </w:docPartPr>
      <w:docPartBody>
        <w:p w:rsidR="000519E2" w:rsidRDefault="00A25E74">
          <w:r w:rsidRPr="001276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FF"/>
    <w:rsid w:val="000519E2"/>
    <w:rsid w:val="00064C63"/>
    <w:rsid w:val="003310FF"/>
    <w:rsid w:val="00332433"/>
    <w:rsid w:val="0034199F"/>
    <w:rsid w:val="003F37FE"/>
    <w:rsid w:val="005740F2"/>
    <w:rsid w:val="00604EFA"/>
    <w:rsid w:val="00734FC5"/>
    <w:rsid w:val="00800CA3"/>
    <w:rsid w:val="008313EA"/>
    <w:rsid w:val="00901BB9"/>
    <w:rsid w:val="00A25E74"/>
    <w:rsid w:val="00A528A8"/>
    <w:rsid w:val="00AD50B3"/>
    <w:rsid w:val="00B03ACA"/>
    <w:rsid w:val="00B578E2"/>
    <w:rsid w:val="00CF6C96"/>
    <w:rsid w:val="00D94CDE"/>
    <w:rsid w:val="00E206F0"/>
    <w:rsid w:val="00E67439"/>
    <w:rsid w:val="00FA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E74"/>
    <w:rPr>
      <w:color w:val="808080"/>
    </w:rPr>
  </w:style>
  <w:style w:type="paragraph" w:customStyle="1" w:styleId="2CF9E5F6810E44B893F959CB293F267C">
    <w:name w:val="2CF9E5F6810E44B893F959CB293F267C"/>
    <w:rsid w:val="00FA683A"/>
  </w:style>
  <w:style w:type="paragraph" w:customStyle="1" w:styleId="8F1883342DFE4B28B4B9DDBA61612467">
    <w:name w:val="8F1883342DFE4B28B4B9DDBA61612467"/>
    <w:rsid w:val="00FA683A"/>
  </w:style>
  <w:style w:type="paragraph" w:customStyle="1" w:styleId="D05B4BE1B80C430781998C1FBE4F4A6E">
    <w:name w:val="D05B4BE1B80C430781998C1FBE4F4A6E"/>
    <w:rsid w:val="00FA683A"/>
  </w:style>
  <w:style w:type="paragraph" w:customStyle="1" w:styleId="AF0ABB0D5C604003A699FB2B64DD2AF1">
    <w:name w:val="AF0ABB0D5C604003A699FB2B64DD2AF1"/>
    <w:rsid w:val="00FA683A"/>
  </w:style>
  <w:style w:type="paragraph" w:customStyle="1" w:styleId="F014AA64DD11401BBE21DD8DD784FD01">
    <w:name w:val="F014AA64DD11401BBE21DD8DD784FD01"/>
    <w:rsid w:val="00FA683A"/>
  </w:style>
  <w:style w:type="paragraph" w:customStyle="1" w:styleId="72B4297B39B44FD0AE3ADE1C7E786BAE">
    <w:name w:val="72B4297B39B44FD0AE3ADE1C7E786BAE"/>
    <w:rsid w:val="00FA683A"/>
  </w:style>
  <w:style w:type="paragraph" w:customStyle="1" w:styleId="EA373856C2824BF7828AE45F73C24948">
    <w:name w:val="EA373856C2824BF7828AE45F73C24948"/>
    <w:rsid w:val="00FA683A"/>
  </w:style>
  <w:style w:type="paragraph" w:customStyle="1" w:styleId="073E773E298D428F8C6141C2FFA809DB">
    <w:name w:val="073E773E298D428F8C6141C2FFA809DB"/>
    <w:rsid w:val="00FA683A"/>
  </w:style>
  <w:style w:type="paragraph" w:customStyle="1" w:styleId="3D0CD289B02947878FC76AECFE4BEECE">
    <w:name w:val="3D0CD289B02947878FC76AECFE4BEECE"/>
    <w:rsid w:val="00FA683A"/>
  </w:style>
  <w:style w:type="paragraph" w:customStyle="1" w:styleId="4C55BE845D5C406B824364E648D6980B">
    <w:name w:val="4C55BE845D5C406B824364E648D6980B"/>
    <w:rsid w:val="00FA683A"/>
  </w:style>
  <w:style w:type="paragraph" w:customStyle="1" w:styleId="C44AD8C0AAB4474CBC4BA6337AD48523">
    <w:name w:val="C44AD8C0AAB4474CBC4BA6337AD48523"/>
    <w:rsid w:val="00FA683A"/>
  </w:style>
  <w:style w:type="paragraph" w:customStyle="1" w:styleId="39720D3761354CBBA1D97FC9C01A3426">
    <w:name w:val="39720D3761354CBBA1D97FC9C01A3426"/>
    <w:rsid w:val="00FA683A"/>
  </w:style>
  <w:style w:type="paragraph" w:customStyle="1" w:styleId="427F0A6459D24BFD8018317A3629D85C">
    <w:name w:val="427F0A6459D24BFD8018317A3629D85C"/>
    <w:rsid w:val="00FA683A"/>
  </w:style>
  <w:style w:type="paragraph" w:customStyle="1" w:styleId="1464B5D3FAD044D5BCEBF74B9A662DB0">
    <w:name w:val="1464B5D3FAD044D5BCEBF74B9A662DB0"/>
    <w:rsid w:val="00FA6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7A2D-A8C3-4A22-B565-B93D2D6A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SystemsGo</dc:creator>
  <cp:lastModifiedBy>Rebekah Hyatt</cp:lastModifiedBy>
  <cp:revision>3</cp:revision>
  <cp:lastPrinted>2015-02-18T20:58:00Z</cp:lastPrinted>
  <dcterms:created xsi:type="dcterms:W3CDTF">2025-01-28T22:36:00Z</dcterms:created>
  <dcterms:modified xsi:type="dcterms:W3CDTF">2025-01-28T22:37:00Z</dcterms:modified>
</cp:coreProperties>
</file>